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12A6" w14:textId="77777777" w:rsidR="004F721E" w:rsidRPr="00832568" w:rsidRDefault="004F721E" w:rsidP="004F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68">
        <w:rPr>
          <w:rFonts w:ascii="Times New Roman" w:hAnsi="Times New Roman" w:cs="Times New Roman"/>
          <w:b/>
          <w:sz w:val="28"/>
          <w:szCs w:val="28"/>
        </w:rPr>
        <w:t>МАНИПУЛЯЦИЯ</w:t>
      </w:r>
    </w:p>
    <w:p w14:paraId="742F3F7F" w14:textId="7E7668A7" w:rsidR="004F721E" w:rsidRPr="00832568" w:rsidRDefault="004F721E" w:rsidP="004F72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2568">
        <w:rPr>
          <w:rFonts w:ascii="Times New Roman" w:hAnsi="Times New Roman" w:cs="Times New Roman"/>
          <w:b/>
          <w:sz w:val="40"/>
          <w:szCs w:val="40"/>
        </w:rPr>
        <w:t>Смена памперса.</w:t>
      </w:r>
    </w:p>
    <w:p w14:paraId="53A3D921" w14:textId="77777777" w:rsidR="004F721E" w:rsidRPr="00832568" w:rsidRDefault="004F721E" w:rsidP="004F72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DB9B4" w14:textId="5247DC87" w:rsidR="004F721E" w:rsidRPr="004F721E" w:rsidRDefault="004F721E" w:rsidP="004F721E">
      <w:pPr>
        <w:spacing w:after="0" w:line="240" w:lineRule="auto"/>
        <w:ind w:left="1320" w:hanging="7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568">
        <w:rPr>
          <w:rFonts w:ascii="Times New Roman" w:hAnsi="Times New Roman" w:cs="Times New Roman"/>
          <w:b/>
          <w:sz w:val="32"/>
          <w:szCs w:val="32"/>
        </w:rPr>
        <w:t>Цель:</w:t>
      </w:r>
      <w:r w:rsidRPr="0083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21E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 w:rsidRPr="004F721E">
        <w:rPr>
          <w:rFonts w:ascii="Times New Roman" w:hAnsi="Times New Roman" w:cs="Times New Roman"/>
          <w:bCs/>
          <w:sz w:val="28"/>
          <w:szCs w:val="28"/>
        </w:rPr>
        <w:t xml:space="preserve"> ухода за тяжелым и неподвижным пациентом.</w:t>
      </w:r>
    </w:p>
    <w:p w14:paraId="225A0BC1" w14:textId="77777777" w:rsidR="004F721E" w:rsidRPr="004F721E" w:rsidRDefault="004F721E" w:rsidP="004F721E">
      <w:pPr>
        <w:spacing w:after="0" w:line="240" w:lineRule="auto"/>
        <w:ind w:left="1320" w:hanging="7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21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381AB06" w14:textId="3A733EAF" w:rsidR="004F721E" w:rsidRPr="00832568" w:rsidRDefault="004F721E" w:rsidP="004F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68">
        <w:rPr>
          <w:rFonts w:ascii="Times New Roman" w:hAnsi="Times New Roman" w:cs="Times New Roman"/>
          <w:b/>
          <w:sz w:val="32"/>
          <w:szCs w:val="32"/>
        </w:rPr>
        <w:t xml:space="preserve">Показания: </w:t>
      </w:r>
      <w:r w:rsidRPr="00832568">
        <w:rPr>
          <w:rFonts w:ascii="Times New Roman" w:hAnsi="Times New Roman" w:cs="Times New Roman"/>
          <w:sz w:val="28"/>
          <w:szCs w:val="28"/>
        </w:rPr>
        <w:t>уход</w:t>
      </w:r>
      <w:r w:rsidRPr="00832568">
        <w:rPr>
          <w:rFonts w:ascii="Times New Roman" w:hAnsi="Times New Roman" w:cs="Times New Roman"/>
          <w:sz w:val="28"/>
          <w:szCs w:val="28"/>
        </w:rPr>
        <w:t xml:space="preserve"> за пациентом при недержании мочи и кала;</w:t>
      </w:r>
    </w:p>
    <w:p w14:paraId="508B030F" w14:textId="77777777" w:rsidR="004F721E" w:rsidRPr="00832568" w:rsidRDefault="004F721E" w:rsidP="004F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2568">
        <w:rPr>
          <w:rFonts w:ascii="Times New Roman" w:hAnsi="Times New Roman" w:cs="Times New Roman"/>
          <w:sz w:val="28"/>
          <w:szCs w:val="28"/>
        </w:rPr>
        <w:t>уход за пациентами, находящимися в бессознательном</w:t>
      </w:r>
    </w:p>
    <w:p w14:paraId="00013649" w14:textId="77777777" w:rsidR="004F721E" w:rsidRPr="00832568" w:rsidRDefault="004F721E" w:rsidP="004F72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25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2568">
        <w:rPr>
          <w:rFonts w:ascii="Times New Roman" w:hAnsi="Times New Roman" w:cs="Times New Roman"/>
          <w:sz w:val="28"/>
          <w:szCs w:val="28"/>
        </w:rPr>
        <w:t xml:space="preserve">состоянии.      </w:t>
      </w:r>
    </w:p>
    <w:p w14:paraId="498C4E35" w14:textId="77777777" w:rsidR="004F721E" w:rsidRPr="00832568" w:rsidRDefault="004F721E" w:rsidP="004F721E">
      <w:pPr>
        <w:spacing w:after="0" w:line="240" w:lineRule="auto"/>
        <w:ind w:left="2160" w:hanging="1620"/>
        <w:jc w:val="both"/>
        <w:rPr>
          <w:rFonts w:ascii="Times New Roman" w:hAnsi="Times New Roman" w:cs="Times New Roman"/>
          <w:sz w:val="28"/>
          <w:szCs w:val="28"/>
        </w:rPr>
      </w:pPr>
    </w:p>
    <w:p w14:paraId="26A1303B" w14:textId="1338753B" w:rsidR="004F721E" w:rsidRPr="00832568" w:rsidRDefault="004F721E" w:rsidP="004F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68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Pr="00832568">
        <w:rPr>
          <w:rFonts w:ascii="Times New Roman" w:hAnsi="Times New Roman" w:cs="Times New Roman"/>
          <w:sz w:val="28"/>
          <w:szCs w:val="28"/>
        </w:rPr>
        <w:t xml:space="preserve">: м/с работает, перчатках, </w:t>
      </w:r>
      <w:r w:rsidRPr="00832568">
        <w:rPr>
          <w:rFonts w:ascii="Times New Roman" w:hAnsi="Times New Roman" w:cs="Times New Roman"/>
          <w:sz w:val="28"/>
          <w:szCs w:val="28"/>
        </w:rPr>
        <w:t xml:space="preserve">шапочке с </w:t>
      </w:r>
      <w:proofErr w:type="gramStart"/>
      <w:r w:rsidRPr="00832568">
        <w:rPr>
          <w:rFonts w:ascii="Times New Roman" w:hAnsi="Times New Roman" w:cs="Times New Roman"/>
          <w:sz w:val="28"/>
          <w:szCs w:val="28"/>
        </w:rPr>
        <w:t>полностью</w:t>
      </w:r>
      <w:r w:rsidRPr="00832568">
        <w:rPr>
          <w:rFonts w:ascii="Times New Roman" w:hAnsi="Times New Roman" w:cs="Times New Roman"/>
          <w:sz w:val="28"/>
          <w:szCs w:val="28"/>
        </w:rPr>
        <w:t xml:space="preserve">  подобранными</w:t>
      </w:r>
      <w:proofErr w:type="gramEnd"/>
      <w:r w:rsidRPr="00832568">
        <w:rPr>
          <w:rFonts w:ascii="Times New Roman" w:hAnsi="Times New Roman" w:cs="Times New Roman"/>
          <w:sz w:val="28"/>
          <w:szCs w:val="28"/>
        </w:rPr>
        <w:t xml:space="preserve">  волосами,  в  халате,  закрывающим   по  длине одежду,   с  завернутыми  по  локоть  рукавами, клеенчатом фартом, сменной  моющейся  обуви. </w:t>
      </w:r>
    </w:p>
    <w:p w14:paraId="10C41B22" w14:textId="77777777" w:rsidR="004F721E" w:rsidRPr="00832568" w:rsidRDefault="004F721E" w:rsidP="004F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196B5" w14:textId="77777777" w:rsidR="004F721E" w:rsidRPr="00832568" w:rsidRDefault="004F721E" w:rsidP="004F721E">
      <w:pPr>
        <w:spacing w:after="0" w:line="240" w:lineRule="auto"/>
        <w:ind w:left="3060" w:hanging="2520"/>
        <w:jc w:val="both"/>
        <w:rPr>
          <w:rFonts w:ascii="Times New Roman" w:hAnsi="Times New Roman" w:cs="Times New Roman"/>
          <w:sz w:val="28"/>
          <w:szCs w:val="28"/>
        </w:rPr>
      </w:pPr>
      <w:r w:rsidRPr="008325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32568">
        <w:rPr>
          <w:rFonts w:ascii="Times New Roman" w:hAnsi="Times New Roman" w:cs="Times New Roman"/>
          <w:b/>
          <w:sz w:val="28"/>
          <w:szCs w:val="28"/>
          <w:u w:val="single"/>
        </w:rPr>
        <w:t>Этапы выполнения процедуры: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4F721E" w:rsidRPr="00832568" w14:paraId="7611A696" w14:textId="77777777" w:rsidTr="007E164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6FCD" w14:textId="77777777" w:rsidR="004F721E" w:rsidRPr="00832568" w:rsidRDefault="004F721E" w:rsidP="007E16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делать?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E158" w14:textId="77777777" w:rsidR="004F721E" w:rsidRPr="00832568" w:rsidRDefault="004F721E" w:rsidP="007E16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i/>
                <w:sz w:val="28"/>
                <w:szCs w:val="28"/>
              </w:rPr>
              <w:t>Как делать?</w:t>
            </w:r>
          </w:p>
        </w:tc>
      </w:tr>
      <w:tr w:rsidR="004F721E" w:rsidRPr="00832568" w14:paraId="1A56D6FD" w14:textId="77777777" w:rsidTr="007E1646">
        <w:trPr>
          <w:trHeight w:val="55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BC7C" w14:textId="77777777" w:rsidR="004F721E" w:rsidRPr="00832568" w:rsidRDefault="004F721E" w:rsidP="004F721E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пациента.</w:t>
            </w:r>
          </w:p>
          <w:p w14:paraId="4EBB9B6A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61E75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B2607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EA4DF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7E00C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AE873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4778A" w14:textId="77777777" w:rsidR="004F721E" w:rsidRPr="00832568" w:rsidRDefault="004F721E" w:rsidP="004F721E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Подготовка рук к работе.</w:t>
            </w:r>
          </w:p>
          <w:p w14:paraId="64CADB66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FB20B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E2F9A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51E75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E3D8E" w14:textId="77777777" w:rsidR="004F721E" w:rsidRPr="00832568" w:rsidRDefault="004F721E" w:rsidP="004F721E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Оснащение рабочего места.</w:t>
            </w:r>
          </w:p>
          <w:p w14:paraId="0B5C3C44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6C80C1B6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4481F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FA168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FEBF2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B8298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DFFB2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740E2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0E344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B4DEA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8FC46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2E358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87F9B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Подготовка  к</w:t>
            </w:r>
            <w:proofErr w:type="gram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  манипуляции.</w:t>
            </w:r>
          </w:p>
          <w:p w14:paraId="115458F2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4E44C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73424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81EB8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F6A49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D4C82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CF6D6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Выполнение  манипуляции</w:t>
            </w:r>
            <w:proofErr w:type="gram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BE640E4" w14:textId="77777777" w:rsidR="004F721E" w:rsidRPr="00832568" w:rsidRDefault="004F721E" w:rsidP="007E1646">
            <w:pPr>
              <w:spacing w:after="0" w:line="240" w:lineRule="auto"/>
              <w:ind w:left="900" w:hanging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439CE" w14:textId="77777777" w:rsidR="004F721E" w:rsidRPr="00832568" w:rsidRDefault="004F721E" w:rsidP="007E1646">
            <w:pPr>
              <w:spacing w:after="0" w:line="240" w:lineRule="auto"/>
              <w:ind w:left="900" w:hanging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A588C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3BBFD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FBD8B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72ECD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B35E1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ED68D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9A295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F1349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39363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A1BD2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A45D8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6415E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67B13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C967D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62CB9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EA3F3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48CF3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020CA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6CF68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FA371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E1E03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22B97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EF2CE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5B674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57661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B32FE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00640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CA622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E3AE0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552A9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0C21C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39D27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0CECA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9EB42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30E94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3282B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8E2BF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F8D28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71438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F7645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90B4F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3B22A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6AE47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8BC66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07064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49647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5F57C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79222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DCE09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60522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FEFB3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B73BB" w14:textId="77777777" w:rsidR="004F721E" w:rsidRPr="00832568" w:rsidRDefault="004F721E" w:rsidP="007E1646">
            <w:pPr>
              <w:spacing w:after="0" w:line="240" w:lineRule="auto"/>
              <w:ind w:left="900" w:hanging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38E45" w14:textId="77777777" w:rsidR="004F721E" w:rsidRPr="00832568" w:rsidRDefault="004F721E" w:rsidP="007E1646">
            <w:pPr>
              <w:spacing w:after="0" w:line="240" w:lineRule="auto"/>
              <w:ind w:left="900" w:hanging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5D5E3" w14:textId="77777777" w:rsidR="004F721E" w:rsidRPr="00832568" w:rsidRDefault="004F721E" w:rsidP="007E1646">
            <w:pPr>
              <w:spacing w:after="0" w:line="240" w:lineRule="auto"/>
              <w:ind w:left="900" w:hanging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B6A2A" w14:textId="77777777" w:rsidR="004F721E" w:rsidRPr="00832568" w:rsidRDefault="004F721E" w:rsidP="007E1646">
            <w:pPr>
              <w:spacing w:after="0" w:line="240" w:lineRule="auto"/>
              <w:ind w:left="900" w:hanging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49B1B" w14:textId="77777777" w:rsidR="004F721E" w:rsidRPr="00832568" w:rsidRDefault="004F721E" w:rsidP="007E1646">
            <w:pPr>
              <w:spacing w:after="0" w:line="240" w:lineRule="auto"/>
              <w:ind w:left="900" w:hanging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F5072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E05FE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8E6A6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52E12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5321E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Завершение  манипуляции</w:t>
            </w:r>
            <w:proofErr w:type="gram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C090F8" w14:textId="77777777" w:rsidR="004F721E" w:rsidRPr="00832568" w:rsidRDefault="004F721E" w:rsidP="007E1646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537E" w14:textId="38FF4F9B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Установить  доверительные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 с  пациентом, успокоить, если он испытывает чувство неловкости перед манипуляцией. </w:t>
            </w:r>
          </w:p>
          <w:p w14:paraId="0398EE1D" w14:textId="7F1663AF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Объяснить  пациенту</w:t>
            </w:r>
            <w:proofErr w:type="gram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  ход и суть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манипуляции. </w:t>
            </w:r>
          </w:p>
          <w:p w14:paraId="1CF37234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Огородить пациента ширмой.</w:t>
            </w:r>
          </w:p>
          <w:p w14:paraId="4270FA0D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5914E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 Вымыть руки под </w:t>
            </w: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проточной  водой</w:t>
            </w:r>
            <w:proofErr w:type="gramEnd"/>
          </w:p>
          <w:p w14:paraId="391402E0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индивидуальным  мылом</w:t>
            </w:r>
            <w:proofErr w:type="gram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,  осушить</w:t>
            </w:r>
          </w:p>
          <w:p w14:paraId="4FBF254A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 полотенцем. </w:t>
            </w: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Надеть  перчатки</w:t>
            </w:r>
            <w:proofErr w:type="gram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3067786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4423E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Памперс. </w:t>
            </w:r>
          </w:p>
          <w:p w14:paraId="3C0E3A63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Адсорбирующая пеленка (2 </w:t>
            </w:r>
            <w:proofErr w:type="spell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). Емкости: с теплой (36º – 37º) водой; с</w:t>
            </w:r>
          </w:p>
          <w:p w14:paraId="08E2B718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дезинфицирующим раствором с отходами класса «Б». </w:t>
            </w:r>
          </w:p>
          <w:p w14:paraId="7C96BFFF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Флакон  с</w:t>
            </w:r>
            <w:proofErr w:type="gram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 0,02 % раствором фурациллина. </w:t>
            </w:r>
          </w:p>
          <w:p w14:paraId="3E50A740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Стерильная ветошь или большие марлевые салфетки. </w:t>
            </w:r>
          </w:p>
          <w:p w14:paraId="372D27C7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Флакон с 10 % </w:t>
            </w: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раствор  камфорным</w:t>
            </w:r>
            <w:proofErr w:type="gram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 спиртом. </w:t>
            </w:r>
          </w:p>
          <w:p w14:paraId="5A5BDBDA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Моющее средство (гель </w:t>
            </w: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или  мыло</w:t>
            </w:r>
            <w:proofErr w:type="gram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110E1CE1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Лоток для отработанного материала. Марлевые салфетки. </w:t>
            </w:r>
          </w:p>
          <w:p w14:paraId="65769FAE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Полотенце.   </w:t>
            </w:r>
          </w:p>
          <w:p w14:paraId="12D8BC0B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29FB4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Опустить боковые поручни, если они есть.</w:t>
            </w:r>
          </w:p>
          <w:p w14:paraId="22A58E97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BF44C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Извлечь из упаковки чистый подгузник (тщательно подобрав размер, соответствующий весу и росту пациента), развернуть его и оставить в таком виде (для лучшей впитывающейся способности).</w:t>
            </w:r>
          </w:p>
          <w:p w14:paraId="16B7DF5A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04E12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Убрать подушку </w:t>
            </w: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из под</w:t>
            </w:r>
            <w:proofErr w:type="gram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пациента.</w:t>
            </w:r>
          </w:p>
          <w:p w14:paraId="51BFE23A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Попросить пациента обхватить свои локти кистями (при необходимости помочь ему).</w:t>
            </w:r>
          </w:p>
          <w:p w14:paraId="4956B52B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Согнуть правую ногу в коленном суставе (правая рука медработника должна обхватить нижнюю треть голени, левая – в подколенной впадине), правая </w:t>
            </w: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стопа  при</w:t>
            </w:r>
            <w:proofErr w:type="gram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  этом  должна  оказаться  в левой подколенной  впадине.</w:t>
            </w:r>
          </w:p>
          <w:p w14:paraId="1E711441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Соблюдая свою биомеханику</w:t>
            </w:r>
          </w:p>
          <w:p w14:paraId="7322CF16" w14:textId="77777777" w:rsidR="004F721E" w:rsidRPr="00832568" w:rsidRDefault="004F721E" w:rsidP="007E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повернуть  пациента</w:t>
            </w:r>
            <w:proofErr w:type="gramEnd"/>
            <w:r w:rsidRPr="00832568">
              <w:rPr>
                <w:rFonts w:ascii="Times New Roman" w:hAnsi="Times New Roman" w:cs="Times New Roman"/>
                <w:sz w:val="28"/>
                <w:szCs w:val="28"/>
              </w:rPr>
              <w:t xml:space="preserve">  на  левый бок,  взяв  его  в  области  нижней  трети  правого  бедра  и  правого  плеча  и  с  усилием  повернуть  к  себе  затылком. </w:t>
            </w:r>
          </w:p>
          <w:p w14:paraId="196F7827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Постелить под пациента адсорбирующую пеленку.</w:t>
            </w:r>
          </w:p>
          <w:p w14:paraId="64613F11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Перевернуть пациента на спину.</w:t>
            </w:r>
          </w:p>
          <w:p w14:paraId="01BD5349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Расстегнуть липучки подгузника, который находится на пациенте.</w:t>
            </w:r>
          </w:p>
          <w:p w14:paraId="5730BE68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Подвернуть подгузник так, чтобы внутренняя поверхность, которая была на промежности пациента, не касалась внутренней части бедер и промежности пациента.</w:t>
            </w:r>
          </w:p>
          <w:p w14:paraId="0405800B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Обработать паховые складки и наружные половые органы пациента стерильной ветошью или салфетками, смоченными в слабо-мыльном растворе (можно использовать антисептический раствор), поочередно меняя ветошь, движениями сверху в низ.</w:t>
            </w:r>
          </w:p>
          <w:p w14:paraId="620DCB75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Отработанную ветошь, сбрасывать в емкость с отходами класса «Б».</w:t>
            </w:r>
          </w:p>
          <w:p w14:paraId="464340D0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Осушить кожные покровы промокательными движениями полотенцем или стерильной ветошью. Обработать кожу салфеткой (массажными движениями), смоченной 10% камфорным спиртом, дать спирту высохнуть.</w:t>
            </w:r>
          </w:p>
          <w:p w14:paraId="1D1A4854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Снова повернуть пациента на левый бок, используя правила биомеханики.</w:t>
            </w:r>
          </w:p>
          <w:p w14:paraId="14556D0D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Обработать крестец и анальное отверстие стерильной ветошью, смоченной в антисептическом растворе или слабом мыльном растворе, движениями сверху вниз к анальному отверстию.</w:t>
            </w:r>
          </w:p>
          <w:p w14:paraId="2C45377B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Осушить кожные покровы полотенцем, промокательными движениями.</w:t>
            </w:r>
          </w:p>
          <w:p w14:paraId="766E4684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Обработать кожу салфеткой (массажными движениями), смоченной 10% камфорным спиртом, дать спирту высохнуть.</w:t>
            </w:r>
          </w:p>
          <w:p w14:paraId="7F94382D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Убрать адсорбирующую салфетку и постелить чистую.</w:t>
            </w:r>
          </w:p>
          <w:p w14:paraId="743C0ADC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Перевернуть пациента на спину, раздвинуть ноги и дать полежать ему в таком положении 20 – 30 минут (для вентиляции кожных покровов).</w:t>
            </w:r>
          </w:p>
          <w:p w14:paraId="3E798525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Снова повернуть пациента на левый бок, используя правила биомеханики.</w:t>
            </w:r>
          </w:p>
          <w:p w14:paraId="56F5B395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Подложить под пациента чистый памперс, перевернуть его на спину и разложить памперс, как указано на упаковке.</w:t>
            </w:r>
          </w:p>
          <w:p w14:paraId="2AF73E7C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Застегнуть липучки на животе пациента.</w:t>
            </w:r>
          </w:p>
          <w:p w14:paraId="6A24EF57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Проверить резинки памперса на промежности (чтобы они не давили и не заворачивались во внутрь).</w:t>
            </w:r>
          </w:p>
          <w:p w14:paraId="25FEC3B5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6CE32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12D07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Убедиться в том, что пациенту комфортно.</w:t>
            </w:r>
          </w:p>
          <w:p w14:paraId="12694FB8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Помочь пациенту поднять голову и шею и подложить под неё подушку, укрыть пациента одеялом.</w:t>
            </w:r>
          </w:p>
          <w:p w14:paraId="6D240814" w14:textId="77777777" w:rsidR="004F721E" w:rsidRPr="00832568" w:rsidRDefault="004F721E" w:rsidP="007E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68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руки на гигиеническом уровне.</w:t>
            </w:r>
          </w:p>
        </w:tc>
      </w:tr>
    </w:tbl>
    <w:p w14:paraId="108254CC" w14:textId="77777777" w:rsidR="004F721E" w:rsidRPr="00832568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72FBC204" w14:textId="77777777" w:rsidR="004F721E" w:rsidRPr="00832568" w:rsidRDefault="004F721E" w:rsidP="004F721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3F4EFE3A" w14:textId="77777777" w:rsidR="004F721E" w:rsidRDefault="004F721E" w:rsidP="004F721E">
      <w:pPr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br w:type="page"/>
      </w:r>
    </w:p>
    <w:p w14:paraId="547BCAC4" w14:textId="77777777" w:rsidR="004F721E" w:rsidRPr="00CB2E8D" w:rsidRDefault="004F721E" w:rsidP="004F721E">
      <w:pPr>
        <w:shd w:val="clear" w:color="auto" w:fill="FFFFFF"/>
        <w:tabs>
          <w:tab w:val="left" w:pos="8364"/>
        </w:tabs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B2E8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МАНИПУЛЯЦИЯ</w:t>
      </w:r>
    </w:p>
    <w:p w14:paraId="2C1E96EC" w14:textId="77777777" w:rsidR="004F721E" w:rsidRPr="00CB2E8D" w:rsidRDefault="004F721E" w:rsidP="004F721E">
      <w:pPr>
        <w:shd w:val="clear" w:color="auto" w:fill="FFFFFF"/>
        <w:spacing w:after="0" w:line="240" w:lineRule="auto"/>
        <w:ind w:right="1171"/>
        <w:jc w:val="center"/>
        <w:rPr>
          <w:rFonts w:ascii="Times New Roman" w:hAnsi="Times New Roman" w:cs="Times New Roman"/>
        </w:rPr>
      </w:pPr>
    </w:p>
    <w:p w14:paraId="2C90ADC8" w14:textId="77777777" w:rsidR="004F721E" w:rsidRPr="00CB2E8D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B2E8D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Смена нательного белья у пациента.</w:t>
      </w:r>
    </w:p>
    <w:p w14:paraId="4567A786" w14:textId="77777777" w:rsidR="004F721E" w:rsidRPr="00CB2E8D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E8D">
        <w:rPr>
          <w:rFonts w:ascii="Times New Roman" w:hAnsi="Times New Roman" w:cs="Times New Roman"/>
          <w:b/>
          <w:bCs/>
          <w:color w:val="000000"/>
          <w:sz w:val="36"/>
          <w:szCs w:val="36"/>
        </w:rPr>
        <w:t>(постельный режим).</w:t>
      </w:r>
    </w:p>
    <w:p w14:paraId="34929FAA" w14:textId="77777777" w:rsidR="004F721E" w:rsidRPr="00CB2E8D" w:rsidRDefault="004F721E" w:rsidP="004F721E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8"/>
          <w:szCs w:val="28"/>
        </w:rPr>
      </w:pPr>
    </w:p>
    <w:p w14:paraId="78040A61" w14:textId="77777777" w:rsidR="004F721E" w:rsidRPr="00CB2E8D" w:rsidRDefault="004F721E" w:rsidP="004F721E">
      <w:pPr>
        <w:shd w:val="clear" w:color="auto" w:fill="FFFFFF"/>
        <w:tabs>
          <w:tab w:val="left" w:pos="8931"/>
        </w:tabs>
        <w:spacing w:after="0" w:line="240" w:lineRule="auto"/>
        <w:ind w:left="2419" w:right="-3" w:hanging="227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CB2E8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Показания:   </w:t>
      </w:r>
      <w:proofErr w:type="gramEnd"/>
      <w:r w:rsidRPr="00CB2E8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</w:t>
      </w:r>
      <w:r w:rsidRPr="00CB2E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соблюдение    правил    личной    гигиены, профилактика </w:t>
      </w:r>
    </w:p>
    <w:p w14:paraId="4E0F3255" w14:textId="77777777" w:rsidR="004F721E" w:rsidRPr="00CB2E8D" w:rsidRDefault="004F721E" w:rsidP="004F721E">
      <w:pPr>
        <w:shd w:val="clear" w:color="auto" w:fill="FFFFFF"/>
        <w:tabs>
          <w:tab w:val="left" w:pos="8931"/>
        </w:tabs>
        <w:spacing w:after="0" w:line="240" w:lineRule="auto"/>
        <w:ind w:left="2419" w:right="-3" w:hanging="227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внутрибольничной инфекции.</w:t>
      </w:r>
    </w:p>
    <w:p w14:paraId="380AD3E6" w14:textId="77777777" w:rsidR="004F721E" w:rsidRPr="00CB2E8D" w:rsidRDefault="004F721E" w:rsidP="004F721E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Нательное и постельное бельё меняют не реже 1-го раза в неделю, а тяжелобольным — по </w:t>
      </w:r>
      <w:r w:rsidRPr="00CB2E8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мере загрязнения.</w:t>
      </w:r>
    </w:p>
    <w:p w14:paraId="12700369" w14:textId="77777777" w:rsidR="004F721E" w:rsidRPr="00CB2E8D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E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работы: </w:t>
      </w:r>
      <w:r w:rsidRPr="00CB2E8D">
        <w:rPr>
          <w:rFonts w:ascii="Times New Roman" w:hAnsi="Times New Roman" w:cs="Times New Roman"/>
          <w:color w:val="000000"/>
          <w:sz w:val="28"/>
          <w:szCs w:val="28"/>
        </w:rPr>
        <w:t>м/с работает одетая по форме, в маске, в фартуке в перчатках.</w:t>
      </w:r>
    </w:p>
    <w:p w14:paraId="6E3F995A" w14:textId="77777777" w:rsidR="004F721E" w:rsidRDefault="004F721E" w:rsidP="004F72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14:paraId="18EAF31B" w14:textId="77777777" w:rsidR="004F721E" w:rsidRPr="00CB2E8D" w:rsidRDefault="004F721E" w:rsidP="004F72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B2E8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Этапы выполнения процедуры: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6"/>
        <w:gridCol w:w="5423"/>
      </w:tblGrid>
      <w:tr w:rsidR="004F721E" w:rsidRPr="00CB2E8D" w14:paraId="35CD81C2" w14:textId="77777777" w:rsidTr="007E1646">
        <w:trPr>
          <w:trHeight w:hRule="exact" w:val="336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0B62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1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8"/>
                <w:szCs w:val="28"/>
              </w:rPr>
              <w:t>Что делать?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A6766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Как делать?</w:t>
            </w:r>
          </w:p>
        </w:tc>
      </w:tr>
      <w:tr w:rsidR="004F721E" w:rsidRPr="00CB2E8D" w14:paraId="301C89C5" w14:textId="77777777" w:rsidTr="007E1646">
        <w:trPr>
          <w:trHeight w:hRule="exact" w:val="1344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7B0D1" w14:textId="77777777" w:rsidR="004F721E" w:rsidRPr="00CB2E8D" w:rsidRDefault="004F721E" w:rsidP="004F721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Психологическая  подготовка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14:paraId="64470463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</w:t>
            </w: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пациента.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0283A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Предупредить        пациента        о </w:t>
            </w: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предстоящей смене белья. </w:t>
            </w:r>
          </w:p>
          <w:p w14:paraId="3693FFE1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Объяснить ход и суть процедуры, получить </w:t>
            </w:r>
            <w:proofErr w:type="gramStart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добровольное  согласие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</w:t>
            </w:r>
          </w:p>
          <w:p w14:paraId="66CC272A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075A96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2B0EA6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получитьдобро</w:t>
            </w:r>
            <w:proofErr w:type="spellEnd"/>
          </w:p>
          <w:p w14:paraId="58DDCE32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3C307A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получитьполучить</w:t>
            </w:r>
            <w:proofErr w:type="spellEnd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получить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согласие на пр.</w:t>
            </w:r>
          </w:p>
        </w:tc>
      </w:tr>
      <w:tr w:rsidR="004F721E" w:rsidRPr="00CB2E8D" w14:paraId="0B5407B2" w14:textId="77777777" w:rsidTr="007E1646">
        <w:trPr>
          <w:trHeight w:hRule="exact" w:val="1171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E0F0D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 Подготовка рук к работе.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4404F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14" w:right="38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Вымыть       руки       индивидуальным мылом.    Осушить    индивидуальным </w:t>
            </w:r>
            <w:r w:rsidRPr="00CB2E8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полотенцем.</w:t>
            </w:r>
          </w:p>
        </w:tc>
      </w:tr>
      <w:tr w:rsidR="004F721E" w:rsidRPr="00CB2E8D" w14:paraId="57978CF3" w14:textId="77777777" w:rsidTr="007E1646">
        <w:trPr>
          <w:trHeight w:hRule="exact" w:val="1164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7E7D8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Обеспечение               инфекционной </w:t>
            </w: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61B70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53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Надеть маску, фартук, перчатки. Подготовить   непромокаемый   мешок </w:t>
            </w: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грязного белья.</w:t>
            </w:r>
          </w:p>
        </w:tc>
      </w:tr>
      <w:tr w:rsidR="004F721E" w:rsidRPr="00CB2E8D" w14:paraId="2B45882B" w14:textId="77777777" w:rsidTr="007E1646">
        <w:trPr>
          <w:trHeight w:hRule="exact" w:val="723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72A74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Оснащение рабочего места.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49EB9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Чистая  рубашка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879FF56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Мешок для грязного белья</w:t>
            </w:r>
          </w:p>
        </w:tc>
      </w:tr>
      <w:tr w:rsidR="004F721E" w:rsidRPr="00CB2E8D" w14:paraId="3CE24941" w14:textId="77777777" w:rsidTr="007E1646">
        <w:trPr>
          <w:trHeight w:hRule="exact" w:val="2748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5B21D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5. Смена рубашки</w:t>
            </w:r>
          </w:p>
          <w:p w14:paraId="150EC9DF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3207D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Подвести руки под крестец больного. </w:t>
            </w:r>
            <w:proofErr w:type="gramStart"/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Захватить  края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рубашки,   осторожно </w:t>
            </w: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отодвинув их к голове. Поднять обе руки больного. </w:t>
            </w:r>
            <w:r w:rsidRPr="00CB2E8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Скатанную </w:t>
            </w:r>
            <w:r w:rsidRPr="00CB2E8D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у </w:t>
            </w:r>
            <w:r w:rsidRPr="00CB2E8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шеи рубашку перевести </w:t>
            </w: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через голову. </w:t>
            </w: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этого освобождают руки пациента. </w:t>
            </w: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Убрать       грязную       рубашку       </w:t>
            </w:r>
            <w:r w:rsidRPr="00CB2E8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CB2E8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непромокаемый мешок.</w:t>
            </w:r>
          </w:p>
        </w:tc>
      </w:tr>
      <w:tr w:rsidR="004F721E" w:rsidRPr="00CB2E8D" w14:paraId="7116BFC4" w14:textId="77777777" w:rsidTr="007E1646">
        <w:trPr>
          <w:trHeight w:hRule="exact" w:val="987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1278B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6. Окончание процедуры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6CCAD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600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Снять перчатки. </w:t>
            </w: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Вымыть руки, осушить. </w:t>
            </w:r>
            <w:r w:rsidRPr="00CB2E8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Спросите, комфортно ли пациенту. Убрать ширму.</w:t>
            </w:r>
          </w:p>
        </w:tc>
      </w:tr>
    </w:tbl>
    <w:p w14:paraId="10C7C7E1" w14:textId="77777777" w:rsidR="004F721E" w:rsidRPr="00CB2E8D" w:rsidRDefault="004F721E" w:rsidP="004F721E">
      <w:pPr>
        <w:shd w:val="clear" w:color="auto" w:fill="FFFFFF"/>
        <w:spacing w:after="0" w:line="240" w:lineRule="auto"/>
        <w:ind w:left="14" w:firstLine="5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5B4BB803" w14:textId="77777777" w:rsidR="004F721E" w:rsidRPr="00CB2E8D" w:rsidRDefault="004F721E" w:rsidP="004F721E">
      <w:pPr>
        <w:shd w:val="clear" w:color="auto" w:fill="FFFFFF"/>
        <w:spacing w:after="0" w:line="240" w:lineRule="auto"/>
        <w:ind w:lef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Одевают больного в обратном порядке: сначала надевают рукава рубашки, </w:t>
      </w:r>
      <w:r w:rsidRPr="00CB2E8D">
        <w:rPr>
          <w:rFonts w:ascii="Times New Roman" w:hAnsi="Times New Roman" w:cs="Times New Roman"/>
          <w:color w:val="000000"/>
          <w:sz w:val="28"/>
          <w:szCs w:val="28"/>
        </w:rPr>
        <w:t>затем перекидывают через голову и расправляют под больным.</w:t>
      </w:r>
    </w:p>
    <w:p w14:paraId="02DF2A8D" w14:textId="77777777" w:rsidR="004F721E" w:rsidRPr="00CB2E8D" w:rsidRDefault="004F721E" w:rsidP="004F721E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z w:val="28"/>
          <w:szCs w:val="28"/>
        </w:rPr>
        <w:t>Если у больного повреждена рука, сначала снимают рубашку со здоровой руки, а затем с больной. Надевают рубашку в обратном порядке.</w:t>
      </w:r>
    </w:p>
    <w:p w14:paraId="4670266F" w14:textId="77777777" w:rsidR="004F721E" w:rsidRPr="00CB2E8D" w:rsidRDefault="004F721E" w:rsidP="004F721E">
      <w:pPr>
        <w:shd w:val="clear" w:color="auto" w:fill="FFFFFF"/>
        <w:spacing w:after="0" w:line="240" w:lineRule="auto"/>
        <w:ind w:left="5" w:firstLine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тяжелобольных (инфаркт миокарда) имеются специальные рубашки </w:t>
      </w:r>
      <w:r w:rsidRPr="00CB2E8D">
        <w:rPr>
          <w:rFonts w:ascii="Times New Roman" w:hAnsi="Times New Roman" w:cs="Times New Roman"/>
          <w:color w:val="000000"/>
          <w:sz w:val="28"/>
          <w:szCs w:val="28"/>
        </w:rPr>
        <w:t>(распашонки), которые легко снимать и надевать.</w:t>
      </w:r>
    </w:p>
    <w:p w14:paraId="577F478B" w14:textId="77777777" w:rsidR="004F721E" w:rsidRPr="00CB2E8D" w:rsidRDefault="004F721E" w:rsidP="004F721E">
      <w:pPr>
        <w:shd w:val="clear" w:color="auto" w:fill="FFFFFF"/>
        <w:spacing w:after="0" w:line="240" w:lineRule="auto"/>
        <w:ind w:left="5" w:firstLine="552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14:paraId="48E87A75" w14:textId="77777777" w:rsidR="004F721E" w:rsidRPr="00CB2E8D" w:rsidRDefault="004F721E" w:rsidP="004F721E">
      <w:pPr>
        <w:shd w:val="clear" w:color="auto" w:fill="FFFFFF"/>
        <w:spacing w:after="0" w:line="240" w:lineRule="auto"/>
        <w:ind w:right="538" w:firstLine="715"/>
        <w:rPr>
          <w:rFonts w:ascii="Times New Roman" w:hAnsi="Times New Roman" w:cs="Times New Roman"/>
          <w:sz w:val="28"/>
          <w:szCs w:val="28"/>
        </w:rPr>
        <w:sectPr w:rsidR="004F721E" w:rsidRPr="00CB2E8D" w:rsidSect="00D3481F">
          <w:pgSz w:w="11909" w:h="16834"/>
          <w:pgMar w:top="567" w:right="710" w:bottom="284" w:left="1418" w:header="720" w:footer="720" w:gutter="0"/>
          <w:cols w:space="60"/>
          <w:noEndnote/>
        </w:sectPr>
      </w:pPr>
    </w:p>
    <w:p w14:paraId="19AEC7FA" w14:textId="77777777" w:rsidR="004F721E" w:rsidRPr="00CB2E8D" w:rsidRDefault="004F721E" w:rsidP="004F721E">
      <w:pPr>
        <w:shd w:val="clear" w:color="auto" w:fill="FFFFFF"/>
        <w:tabs>
          <w:tab w:val="left" w:pos="8364"/>
        </w:tabs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B2E8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МАНИПУЛЯЦИЯ</w:t>
      </w:r>
    </w:p>
    <w:p w14:paraId="613A83C1" w14:textId="77777777" w:rsidR="004F721E" w:rsidRPr="00CB2E8D" w:rsidRDefault="004F721E" w:rsidP="004F721E">
      <w:pPr>
        <w:shd w:val="clear" w:color="auto" w:fill="FFFFFF"/>
        <w:spacing w:after="0" w:line="240" w:lineRule="auto"/>
        <w:ind w:right="1171"/>
        <w:jc w:val="center"/>
        <w:rPr>
          <w:rFonts w:ascii="Times New Roman" w:hAnsi="Times New Roman" w:cs="Times New Roman"/>
        </w:rPr>
      </w:pPr>
    </w:p>
    <w:p w14:paraId="1CDD7D53" w14:textId="77777777" w:rsidR="004F721E" w:rsidRPr="00CB2E8D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B2E8D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Смена постельного белья у пациента.</w:t>
      </w:r>
    </w:p>
    <w:p w14:paraId="781D9671" w14:textId="77777777" w:rsidR="004F721E" w:rsidRPr="00CB2E8D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 w:rsidRPr="00CB2E8D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Постельный режим</w:t>
      </w:r>
    </w:p>
    <w:p w14:paraId="22215D38" w14:textId="77777777" w:rsidR="004F721E" w:rsidRPr="00CB2E8D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E8D">
        <w:rPr>
          <w:rFonts w:ascii="Times New Roman" w:hAnsi="Times New Roman" w:cs="Times New Roman"/>
          <w:b/>
          <w:bCs/>
          <w:color w:val="000000"/>
          <w:sz w:val="36"/>
          <w:szCs w:val="36"/>
        </w:rPr>
        <w:t>(</w:t>
      </w:r>
      <w:r w:rsidRPr="00CB2E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манипуляция выполняется с помощницей).</w:t>
      </w:r>
    </w:p>
    <w:p w14:paraId="75020408" w14:textId="77777777" w:rsidR="004F721E" w:rsidRPr="00CB2E8D" w:rsidRDefault="004F721E" w:rsidP="004F721E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8"/>
          <w:szCs w:val="28"/>
        </w:rPr>
      </w:pPr>
    </w:p>
    <w:p w14:paraId="6961AD2D" w14:textId="75466E29" w:rsidR="004F721E" w:rsidRPr="00CB2E8D" w:rsidRDefault="004F721E" w:rsidP="004F721E">
      <w:pPr>
        <w:shd w:val="clear" w:color="auto" w:fill="FFFFFF"/>
        <w:tabs>
          <w:tab w:val="left" w:pos="8931"/>
        </w:tabs>
        <w:spacing w:after="0" w:line="240" w:lineRule="auto"/>
        <w:ind w:left="2419" w:right="-3" w:hanging="227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CB2E8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Показания:  </w:t>
      </w:r>
      <w:r w:rsidRPr="00CB2E8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gramEnd"/>
      <w:r w:rsidRPr="00CB2E8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B2E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соблюдение    правил    личной    гигиены, профилактика </w:t>
      </w:r>
    </w:p>
    <w:p w14:paraId="633D845E" w14:textId="77777777" w:rsidR="004F721E" w:rsidRPr="00CB2E8D" w:rsidRDefault="004F721E" w:rsidP="004F721E">
      <w:pPr>
        <w:shd w:val="clear" w:color="auto" w:fill="FFFFFF"/>
        <w:tabs>
          <w:tab w:val="left" w:pos="8931"/>
        </w:tabs>
        <w:spacing w:after="0" w:line="240" w:lineRule="auto"/>
        <w:ind w:left="2419" w:right="-3" w:hanging="227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внутрибольничной инфекции.</w:t>
      </w:r>
    </w:p>
    <w:p w14:paraId="4A0BEF00" w14:textId="77777777" w:rsidR="004F721E" w:rsidRPr="00CB2E8D" w:rsidRDefault="004F721E" w:rsidP="004F721E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Постельное бельё меняют не реже 1-го раза в неделю, а тяжелобольным — по </w:t>
      </w:r>
      <w:r w:rsidRPr="00CB2E8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мере загрязнения.</w:t>
      </w:r>
    </w:p>
    <w:p w14:paraId="46DCBF92" w14:textId="77777777" w:rsidR="004F721E" w:rsidRPr="00CB2E8D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E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работы: </w:t>
      </w:r>
      <w:r w:rsidRPr="00CB2E8D">
        <w:rPr>
          <w:rFonts w:ascii="Times New Roman" w:hAnsi="Times New Roman" w:cs="Times New Roman"/>
          <w:color w:val="000000"/>
          <w:sz w:val="28"/>
          <w:szCs w:val="28"/>
        </w:rPr>
        <w:t>м/с работает одетая по форме, в маске, фартуке, перчатках.</w:t>
      </w:r>
    </w:p>
    <w:p w14:paraId="1DAE2573" w14:textId="77777777" w:rsidR="004F721E" w:rsidRPr="00CB2E8D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F6559" w14:textId="77777777" w:rsidR="004F721E" w:rsidRPr="004D7A74" w:rsidRDefault="004F721E" w:rsidP="004F72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B2E8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Этапы выполнения процедуры: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5309"/>
      </w:tblGrid>
      <w:tr w:rsidR="004F721E" w:rsidRPr="00CB2E8D" w14:paraId="4B9532A8" w14:textId="77777777" w:rsidTr="007E1646">
        <w:trPr>
          <w:trHeight w:hRule="exact" w:val="3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FE67D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1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8"/>
                <w:szCs w:val="28"/>
              </w:rPr>
              <w:t>Что делать?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A3D79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Как делать?</w:t>
            </w:r>
          </w:p>
        </w:tc>
      </w:tr>
      <w:tr w:rsidR="004F721E" w:rsidRPr="00CB2E8D" w14:paraId="67276D31" w14:textId="77777777" w:rsidTr="007E1646">
        <w:trPr>
          <w:trHeight w:hRule="exact" w:val="172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53FDB" w14:textId="77777777" w:rsidR="004F721E" w:rsidRPr="00CB2E8D" w:rsidRDefault="004F721E" w:rsidP="004F721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Психологическая  подготовка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14:paraId="6B2F92D1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</w:t>
            </w: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пациента.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04919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Предупредить        пациента        о </w:t>
            </w: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предстоящей смене белья. </w:t>
            </w:r>
          </w:p>
          <w:p w14:paraId="40A11096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Объяснить ход, суть процедуры.</w:t>
            </w:r>
          </w:p>
          <w:p w14:paraId="7E060F6C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Получить добровольное согласие. </w:t>
            </w:r>
          </w:p>
          <w:p w14:paraId="498AA6A2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Оградить пациента ширмой.</w:t>
            </w:r>
          </w:p>
        </w:tc>
      </w:tr>
      <w:tr w:rsidR="004F721E" w:rsidRPr="00CB2E8D" w14:paraId="6E596913" w14:textId="77777777" w:rsidTr="007E1646">
        <w:trPr>
          <w:trHeight w:hRule="exact" w:val="117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4D08E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 Подготовка рук к работе.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1DD08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14" w:right="38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Вымыть       руки       индивидуальным мылом.    Осушить    индивидуальным </w:t>
            </w:r>
            <w:r w:rsidRPr="00CB2E8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полотенцем.</w:t>
            </w:r>
          </w:p>
        </w:tc>
      </w:tr>
      <w:tr w:rsidR="004F721E" w:rsidRPr="00CB2E8D" w14:paraId="3C3EF4B8" w14:textId="77777777" w:rsidTr="007E1646">
        <w:trPr>
          <w:trHeight w:hRule="exact" w:val="120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0F0B0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Обеспечение               инфекционной </w:t>
            </w: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E9AA1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53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Надеть маску, фартук, перчатки. Подготовить   непромокаемый   мешок </w:t>
            </w: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грязного белья.</w:t>
            </w:r>
          </w:p>
        </w:tc>
      </w:tr>
      <w:tr w:rsidR="004F721E" w:rsidRPr="00CB2E8D" w14:paraId="1BA7449B" w14:textId="77777777" w:rsidTr="007E1646">
        <w:trPr>
          <w:trHeight w:hRule="exact" w:val="117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F15B4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Оснащение рабочего места.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07295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 чистое постельное бельё:</w:t>
            </w:r>
          </w:p>
          <w:p w14:paraId="56A88FF3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простынь, пододеяльник, наволочку, полотенце.</w:t>
            </w:r>
          </w:p>
        </w:tc>
      </w:tr>
      <w:tr w:rsidR="004F721E" w:rsidRPr="00CB2E8D" w14:paraId="1DDB94CF" w14:textId="77777777" w:rsidTr="007E1646">
        <w:trPr>
          <w:trHeight w:hRule="exact" w:val="455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FB44A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5. Смена простыни.</w:t>
            </w:r>
          </w:p>
          <w:p w14:paraId="3EB46DC0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323C3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Поднять голову пациента и убрать </w:t>
            </w:r>
            <w:proofErr w:type="gramStart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под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него подушку.</w:t>
            </w:r>
          </w:p>
          <w:p w14:paraId="66DFAE7A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Сменить с подушки грязную наволочку, (сбросить её в клеенчатый </w:t>
            </w:r>
            <w:proofErr w:type="gramStart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мешок)  и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надеть чистую, положить подушку на стул.</w:t>
            </w:r>
          </w:p>
          <w:p w14:paraId="2E3578D4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пододеяльника извлечь одеяло, надеть на него чистый пододеяльник, сложить и в таком виде положить на стул (пациент до окончания процедуры, должен быть </w:t>
            </w:r>
            <w:proofErr w:type="gramStart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укрыт  пододеяльником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14:paraId="5469362E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Вместе с </w:t>
            </w:r>
            <w:proofErr w:type="gramStart"/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помощницей  скатать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чистую простынь по длине, швами во внутрь, оставив от края 20 –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B2E8D">
                <w:rPr>
                  <w:rFonts w:ascii="Times New Roman" w:hAnsi="Times New Roman" w:cs="Times New Roman"/>
                  <w:color w:val="000000"/>
                  <w:spacing w:val="2"/>
                  <w:sz w:val="28"/>
                  <w:szCs w:val="28"/>
                </w:rPr>
                <w:t>25 см</w:t>
              </w:r>
            </w:smartTag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14:paraId="63506264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721E" w:rsidRPr="00CB2E8D" w14:paraId="374B6C0A" w14:textId="77777777" w:rsidTr="007E1646">
        <w:trPr>
          <w:trHeight w:hRule="exact" w:val="71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8940E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4A22B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Подвинуть пациента к краю кровати, повернув его на бок.</w:t>
            </w:r>
          </w:p>
          <w:p w14:paraId="1F4E3798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Грязную простынь скатать по всей длине по направлению к пациенту.</w:t>
            </w:r>
          </w:p>
          <w:p w14:paraId="16B79252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 освободившейся части постели расстелить чистую простынь (следить, чтобы швы были во внутрь).</w:t>
            </w:r>
          </w:p>
          <w:p w14:paraId="1B750DF0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Повернуть пациента на спину, а затем </w:t>
            </w:r>
            <w:proofErr w:type="gramStart"/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  другой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бок, чтобы он оказался на чистой простыне.</w:t>
            </w:r>
          </w:p>
          <w:p w14:paraId="74A461DD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sz w:val="28"/>
                <w:szCs w:val="28"/>
              </w:rPr>
              <w:t xml:space="preserve">Убрать грязную простынь в непромокаемый мешок и расправить чистую. </w:t>
            </w:r>
          </w:p>
          <w:p w14:paraId="614B4588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sz w:val="28"/>
                <w:szCs w:val="28"/>
              </w:rPr>
              <w:t>Края чистой простыни подвернуть под матрац.</w:t>
            </w:r>
          </w:p>
          <w:p w14:paraId="1FB76220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sz w:val="28"/>
                <w:szCs w:val="28"/>
              </w:rPr>
              <w:t xml:space="preserve">Укрыть пациента, ранее подготовленным одеялом с чистым пододеяльником, постепенно убирая </w:t>
            </w:r>
            <w:proofErr w:type="gramStart"/>
            <w:r w:rsidRPr="00CB2E8D">
              <w:rPr>
                <w:rFonts w:ascii="Times New Roman" w:hAnsi="Times New Roman" w:cs="Times New Roman"/>
                <w:sz w:val="28"/>
                <w:szCs w:val="28"/>
              </w:rPr>
              <w:t>грязный  с</w:t>
            </w:r>
            <w:proofErr w:type="gramEnd"/>
            <w:r w:rsidRPr="00CB2E8D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пациента.</w:t>
            </w:r>
          </w:p>
          <w:p w14:paraId="593C38CB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sz w:val="28"/>
                <w:szCs w:val="28"/>
              </w:rPr>
              <w:t>Подложить под голову пациента, подготовленную подушку в чистой наволочке.</w:t>
            </w:r>
          </w:p>
          <w:p w14:paraId="765BB569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sz w:val="28"/>
                <w:szCs w:val="28"/>
              </w:rPr>
              <w:t>Спросить комфортно ли ему.</w:t>
            </w:r>
          </w:p>
        </w:tc>
      </w:tr>
      <w:tr w:rsidR="004F721E" w:rsidRPr="00CB2E8D" w14:paraId="6712D77F" w14:textId="77777777" w:rsidTr="007E1646">
        <w:trPr>
          <w:trHeight w:hRule="exact" w:val="98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C8EE0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6. Окончание процедуры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22003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600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Снять перчатки, маску, фартук. </w:t>
            </w: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Вымыть руки, осушить. </w:t>
            </w:r>
          </w:p>
        </w:tc>
      </w:tr>
    </w:tbl>
    <w:p w14:paraId="58E21D1E" w14:textId="77777777" w:rsidR="004F721E" w:rsidRPr="00CB2E8D" w:rsidRDefault="004F721E" w:rsidP="004F721E">
      <w:pPr>
        <w:shd w:val="clear" w:color="auto" w:fill="FFFFFF"/>
        <w:spacing w:after="0" w:line="240" w:lineRule="auto"/>
        <w:ind w:left="14" w:firstLine="5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7583FD02" w14:textId="77777777" w:rsidR="004F721E" w:rsidRPr="00CB2E8D" w:rsidRDefault="004F721E" w:rsidP="004F721E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Регулярно утром и перед сном, необходимо перестилать постель тяжелобольному (стряхнуть крошки, расправить складки на простыне, взбить подушку).</w:t>
      </w:r>
    </w:p>
    <w:p w14:paraId="638E3241" w14:textId="77777777" w:rsidR="004F721E" w:rsidRPr="00CB2E8D" w:rsidRDefault="004F721E" w:rsidP="004F721E">
      <w:pPr>
        <w:shd w:val="clear" w:color="auto" w:fill="FFFFFF"/>
        <w:spacing w:after="0" w:line="240" w:lineRule="auto"/>
        <w:ind w:left="14" w:firstLine="5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Простыни и наволочки на постелях тяжелобольных людей не должны иметь швов, рубцов, застежек на стороне, обращенной к пациенту.</w:t>
      </w:r>
    </w:p>
    <w:p w14:paraId="612AE39E" w14:textId="77777777" w:rsidR="004F721E" w:rsidRPr="00CB2E8D" w:rsidRDefault="004F721E" w:rsidP="004F721E">
      <w:pPr>
        <w:shd w:val="clear" w:color="auto" w:fill="FFFFFF"/>
        <w:spacing w:after="0" w:line="240" w:lineRule="auto"/>
        <w:ind w:left="14" w:firstLine="557"/>
        <w:rPr>
          <w:rFonts w:ascii="Times New Roman" w:hAnsi="Times New Roman" w:cs="Times New Roman"/>
          <w:sz w:val="28"/>
          <w:szCs w:val="28"/>
        </w:rPr>
      </w:pPr>
    </w:p>
    <w:p w14:paraId="456B15D7" w14:textId="77777777" w:rsidR="004F721E" w:rsidRPr="00CB2E8D" w:rsidRDefault="004F721E" w:rsidP="004F721E">
      <w:pPr>
        <w:shd w:val="clear" w:color="auto" w:fill="FFFFFF"/>
        <w:spacing w:after="0" w:line="240" w:lineRule="auto"/>
        <w:ind w:right="538" w:firstLine="715"/>
        <w:rPr>
          <w:rFonts w:ascii="Times New Roman" w:hAnsi="Times New Roman" w:cs="Times New Roman"/>
          <w:sz w:val="28"/>
          <w:szCs w:val="28"/>
        </w:rPr>
        <w:sectPr w:rsidR="004F721E" w:rsidRPr="00CB2E8D" w:rsidSect="00D3481F">
          <w:pgSz w:w="11909" w:h="16834"/>
          <w:pgMar w:top="851" w:right="710" w:bottom="720" w:left="1418" w:header="720" w:footer="720" w:gutter="0"/>
          <w:cols w:space="60"/>
          <w:noEndnote/>
        </w:sectPr>
      </w:pPr>
    </w:p>
    <w:p w14:paraId="3831B318" w14:textId="77777777" w:rsidR="004F721E" w:rsidRPr="00CB2E8D" w:rsidRDefault="004F721E" w:rsidP="004F721E">
      <w:pPr>
        <w:shd w:val="clear" w:color="auto" w:fill="FFFFFF"/>
        <w:tabs>
          <w:tab w:val="left" w:pos="8364"/>
        </w:tabs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B2E8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МАНИПУЛЯЦИЯ</w:t>
      </w:r>
    </w:p>
    <w:p w14:paraId="65B07F53" w14:textId="77777777" w:rsidR="004F721E" w:rsidRPr="00CB2E8D" w:rsidRDefault="004F721E" w:rsidP="004F721E">
      <w:pPr>
        <w:shd w:val="clear" w:color="auto" w:fill="FFFFFF"/>
        <w:spacing w:after="0" w:line="240" w:lineRule="auto"/>
        <w:ind w:right="1171"/>
        <w:jc w:val="center"/>
        <w:rPr>
          <w:rFonts w:ascii="Times New Roman" w:hAnsi="Times New Roman" w:cs="Times New Roman"/>
        </w:rPr>
      </w:pPr>
    </w:p>
    <w:p w14:paraId="3F118AAA" w14:textId="77777777" w:rsidR="004F721E" w:rsidRPr="00CB2E8D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B2E8D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Смена постельного белья у пациента.</w:t>
      </w:r>
    </w:p>
    <w:p w14:paraId="1F016ABC" w14:textId="77777777" w:rsidR="004F721E" w:rsidRPr="00CB2E8D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 w:rsidRPr="00CB2E8D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Строгий постельный режим</w:t>
      </w:r>
    </w:p>
    <w:p w14:paraId="14687302" w14:textId="77777777" w:rsidR="004F721E" w:rsidRPr="00CB2E8D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E8D">
        <w:rPr>
          <w:rFonts w:ascii="Times New Roman" w:hAnsi="Times New Roman" w:cs="Times New Roman"/>
          <w:b/>
          <w:bCs/>
          <w:color w:val="000000"/>
          <w:sz w:val="36"/>
          <w:szCs w:val="36"/>
        </w:rPr>
        <w:t>(</w:t>
      </w:r>
      <w:r w:rsidRPr="00CB2E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манипуляция выполняется с одним или двумя помощниками).</w:t>
      </w:r>
    </w:p>
    <w:p w14:paraId="0610DCDC" w14:textId="77777777" w:rsidR="004F721E" w:rsidRPr="00CB2E8D" w:rsidRDefault="004F721E" w:rsidP="004F721E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8"/>
          <w:szCs w:val="28"/>
        </w:rPr>
      </w:pPr>
    </w:p>
    <w:p w14:paraId="4FF5A230" w14:textId="77777777" w:rsidR="004F721E" w:rsidRPr="00CB2E8D" w:rsidRDefault="004F721E" w:rsidP="004F721E">
      <w:pPr>
        <w:shd w:val="clear" w:color="auto" w:fill="FFFFFF"/>
        <w:tabs>
          <w:tab w:val="left" w:pos="8931"/>
        </w:tabs>
        <w:spacing w:after="0" w:line="240" w:lineRule="auto"/>
        <w:ind w:left="2419" w:right="-3" w:hanging="227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CB2E8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Показания:   </w:t>
      </w:r>
      <w:proofErr w:type="gramEnd"/>
      <w:r w:rsidRPr="00CB2E8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</w:t>
      </w:r>
      <w:r w:rsidRPr="00CB2E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соблюдение    правил    личной    гигиены, профилактика </w:t>
      </w:r>
    </w:p>
    <w:p w14:paraId="1D5BE31B" w14:textId="77777777" w:rsidR="004F721E" w:rsidRPr="00CB2E8D" w:rsidRDefault="004F721E" w:rsidP="004F721E">
      <w:pPr>
        <w:shd w:val="clear" w:color="auto" w:fill="FFFFFF"/>
        <w:tabs>
          <w:tab w:val="left" w:pos="8931"/>
        </w:tabs>
        <w:spacing w:after="0" w:line="240" w:lineRule="auto"/>
        <w:ind w:left="2419" w:right="-3" w:hanging="227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внутрибольничной инфекции.</w:t>
      </w:r>
    </w:p>
    <w:p w14:paraId="69244A37" w14:textId="77777777" w:rsidR="004F721E" w:rsidRPr="00CB2E8D" w:rsidRDefault="004F721E" w:rsidP="004F721E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Постельное бельё меняют не реже 1-го раза в неделю, а тяжелобольным — по </w:t>
      </w:r>
      <w:r w:rsidRPr="00CB2E8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мере загрязнения.</w:t>
      </w:r>
    </w:p>
    <w:p w14:paraId="303FFDCB" w14:textId="77777777" w:rsidR="004F721E" w:rsidRPr="00CB2E8D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E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работы: </w:t>
      </w:r>
      <w:r w:rsidRPr="00CB2E8D">
        <w:rPr>
          <w:rFonts w:ascii="Times New Roman" w:hAnsi="Times New Roman" w:cs="Times New Roman"/>
          <w:color w:val="000000"/>
          <w:sz w:val="28"/>
          <w:szCs w:val="28"/>
        </w:rPr>
        <w:t>м/с работает одетая по форме, в маске, фартуке, перчатках.</w:t>
      </w:r>
    </w:p>
    <w:p w14:paraId="21F8181C" w14:textId="77777777" w:rsidR="004F721E" w:rsidRPr="00CB2E8D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1A8F6" w14:textId="77777777" w:rsidR="004F721E" w:rsidRPr="00CB2E8D" w:rsidRDefault="004F721E" w:rsidP="004F72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B2E8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Этапы выполнения процедуры:</w:t>
      </w:r>
    </w:p>
    <w:p w14:paraId="317BC773" w14:textId="77777777" w:rsidR="004F721E" w:rsidRPr="00CB2E8D" w:rsidRDefault="004F721E" w:rsidP="004F7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4"/>
        <w:gridCol w:w="5528"/>
      </w:tblGrid>
      <w:tr w:rsidR="004F721E" w:rsidRPr="00CB2E8D" w14:paraId="7A72D603" w14:textId="77777777" w:rsidTr="007E1646">
        <w:trPr>
          <w:trHeight w:hRule="exact" w:val="33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F57B2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1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8"/>
                <w:szCs w:val="28"/>
              </w:rPr>
              <w:t>Что делать?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44E76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Как делать?</w:t>
            </w:r>
          </w:p>
        </w:tc>
      </w:tr>
      <w:tr w:rsidR="004F721E" w:rsidRPr="00CB2E8D" w14:paraId="6DEF933B" w14:textId="77777777" w:rsidTr="007E1646">
        <w:trPr>
          <w:trHeight w:hRule="exact" w:val="159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9266E" w14:textId="77777777" w:rsidR="004F721E" w:rsidRPr="00CB2E8D" w:rsidRDefault="004F721E" w:rsidP="004F721E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Психологическая  подготовка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14:paraId="02940ED3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</w:t>
            </w: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пациента.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9655C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Предупредить        пациента        о </w:t>
            </w: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предстоящей смене белья. </w:t>
            </w:r>
          </w:p>
          <w:p w14:paraId="54823072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Объяснить ход, суть процедуры.</w:t>
            </w:r>
          </w:p>
          <w:p w14:paraId="218974D3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Получить добровольное согласие. </w:t>
            </w:r>
          </w:p>
          <w:p w14:paraId="31539107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Оградить пациента ширмой.</w:t>
            </w:r>
          </w:p>
        </w:tc>
      </w:tr>
      <w:tr w:rsidR="004F721E" w:rsidRPr="00CB2E8D" w14:paraId="322D0C1C" w14:textId="77777777" w:rsidTr="007E1646">
        <w:trPr>
          <w:trHeight w:hRule="exact" w:val="96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02889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 Подготовка рук к работе.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FCB0B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14" w:right="38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Вымыть       руки       индивидуальным мылом.    Осушить    индивидуальным </w:t>
            </w:r>
            <w:r w:rsidRPr="00CB2E8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полотенцем.</w:t>
            </w:r>
          </w:p>
        </w:tc>
      </w:tr>
      <w:tr w:rsidR="004F721E" w:rsidRPr="00CB2E8D" w14:paraId="43B88C82" w14:textId="77777777" w:rsidTr="007E1646">
        <w:trPr>
          <w:trHeight w:hRule="exact" w:val="120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660F9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Обеспечение               инфекционной </w:t>
            </w: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2D8EC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53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Надеть маску, фартук, перчатки. Подготовить   непромокаемый   мешок </w:t>
            </w: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грязного белья.</w:t>
            </w:r>
          </w:p>
        </w:tc>
      </w:tr>
      <w:tr w:rsidR="004F721E" w:rsidRPr="00CB2E8D" w14:paraId="1E961206" w14:textId="77777777" w:rsidTr="007E1646">
        <w:trPr>
          <w:trHeight w:hRule="exact" w:val="107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3289A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Оснащение рабочего места.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95977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 чистое постельное бельё:</w:t>
            </w:r>
          </w:p>
          <w:p w14:paraId="0499E295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простынь, пододеяльник, наволочку, полотенце.</w:t>
            </w:r>
          </w:p>
        </w:tc>
      </w:tr>
      <w:tr w:rsidR="004F721E" w:rsidRPr="00CB2E8D" w14:paraId="0610384D" w14:textId="77777777" w:rsidTr="007E1646">
        <w:trPr>
          <w:trHeight w:hRule="exact" w:val="4337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E23E0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5. Смена простыни.</w:t>
            </w:r>
          </w:p>
          <w:p w14:paraId="30F35551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CD188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Осторожно приподнять верхнюю часть туловища пациента и убрать </w:t>
            </w:r>
            <w:proofErr w:type="gramStart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под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него подушку.</w:t>
            </w:r>
          </w:p>
          <w:p w14:paraId="269EFE5D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Сменить с подушки грязную наволочку, (сбросить её в клеенчатый </w:t>
            </w:r>
            <w:proofErr w:type="gramStart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мешок)  и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надеть чистую, положить подушку на стул.</w:t>
            </w:r>
          </w:p>
          <w:p w14:paraId="3C90F2DB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пододеяльника извлечь одеяло, надеть на него чистый пододеяльник, сложить и в таком виде положить на стул (пациент до окончания процедуры, должен быть </w:t>
            </w:r>
            <w:proofErr w:type="gramStart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укрыт  пододеяльником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14:paraId="1FC18777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Вместе с </w:t>
            </w:r>
            <w:proofErr w:type="gramStart"/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помощницей  скатать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чистую простынь по ширине, швами во внутрь.</w:t>
            </w:r>
          </w:p>
          <w:p w14:paraId="5E7693C8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721E" w:rsidRPr="00CB2E8D" w14:paraId="3910DCD4" w14:textId="77777777" w:rsidTr="007E1646">
        <w:trPr>
          <w:trHeight w:hRule="exact" w:val="696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C90E1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ED657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Осторожно приподнять голову пациента и быстро скатать грязную простынь со стороны изголовья кровати до поясницы, положив на свободную часть кровати чистую простынь.</w:t>
            </w:r>
          </w:p>
          <w:p w14:paraId="44518FD6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Осторожно опустить голову </w:t>
            </w:r>
            <w:proofErr w:type="gramStart"/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  чистую</w:t>
            </w:r>
            <w:proofErr w:type="gramEnd"/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простынь </w:t>
            </w:r>
          </w:p>
          <w:p w14:paraId="0807E27B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Приподнимая таз, а затем ноги пациента, сдвинуть грязную простынь, продолжая расправлять чистую.</w:t>
            </w:r>
          </w:p>
          <w:p w14:paraId="31884514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sz w:val="28"/>
                <w:szCs w:val="28"/>
              </w:rPr>
              <w:t>Сбросить грязную простынь в непромокаемый мешок.</w:t>
            </w:r>
          </w:p>
          <w:p w14:paraId="53CED32D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sz w:val="28"/>
                <w:szCs w:val="28"/>
              </w:rPr>
              <w:t>Опустить таз и ноги пациента, заправить края чистой простыни под матрац.</w:t>
            </w:r>
          </w:p>
          <w:p w14:paraId="4088470E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sz w:val="28"/>
                <w:szCs w:val="28"/>
              </w:rPr>
              <w:t xml:space="preserve">Укрыть пациента, ранее подготовленным одеялом с чистым пододеяльником, постепенно убирая </w:t>
            </w:r>
            <w:proofErr w:type="gramStart"/>
            <w:r w:rsidRPr="00CB2E8D">
              <w:rPr>
                <w:rFonts w:ascii="Times New Roman" w:hAnsi="Times New Roman" w:cs="Times New Roman"/>
                <w:sz w:val="28"/>
                <w:szCs w:val="28"/>
              </w:rPr>
              <w:t>грязный  с</w:t>
            </w:r>
            <w:proofErr w:type="gramEnd"/>
            <w:r w:rsidRPr="00CB2E8D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пациента.</w:t>
            </w:r>
          </w:p>
          <w:p w14:paraId="471AB888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sz w:val="28"/>
                <w:szCs w:val="28"/>
              </w:rPr>
              <w:t>Осторожно подложить под голову пациента, подготовленную подушку в чистой наволочке.</w:t>
            </w:r>
          </w:p>
          <w:p w14:paraId="67260814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sz w:val="28"/>
                <w:szCs w:val="28"/>
              </w:rPr>
              <w:t>Спросить комфортно ли ему.</w:t>
            </w:r>
          </w:p>
        </w:tc>
      </w:tr>
      <w:tr w:rsidR="004F721E" w:rsidRPr="00CB2E8D" w14:paraId="3BEB0427" w14:textId="77777777" w:rsidTr="007E1646">
        <w:trPr>
          <w:trHeight w:hRule="exact" w:val="987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48AA1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6. Окончание процедуры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7259D" w14:textId="77777777" w:rsidR="004F721E" w:rsidRPr="00CB2E8D" w:rsidRDefault="004F721E" w:rsidP="007E1646">
            <w:pPr>
              <w:shd w:val="clear" w:color="auto" w:fill="FFFFFF"/>
              <w:spacing w:after="0" w:line="240" w:lineRule="auto"/>
              <w:ind w:right="600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B2E8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Снять перчатки, маску, фартук. </w:t>
            </w:r>
            <w:r w:rsidRPr="00CB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Вымыть руки, осушить. </w:t>
            </w:r>
          </w:p>
        </w:tc>
      </w:tr>
    </w:tbl>
    <w:p w14:paraId="420B196B" w14:textId="77777777" w:rsidR="004F721E" w:rsidRPr="00CB2E8D" w:rsidRDefault="004F721E" w:rsidP="004F721E">
      <w:pPr>
        <w:shd w:val="clear" w:color="auto" w:fill="FFFFFF"/>
        <w:spacing w:after="0" w:line="240" w:lineRule="auto"/>
        <w:ind w:left="14" w:firstLine="5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3EDB0220" w14:textId="77777777" w:rsidR="004F721E" w:rsidRPr="00CB2E8D" w:rsidRDefault="004F721E" w:rsidP="004F721E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Регулярно утром и перед сном, необходимо перестилать постель тяжелобольному (стряхнуть крошки, расправить складки на простыне, взбить подушку).</w:t>
      </w:r>
    </w:p>
    <w:p w14:paraId="72ED60CF" w14:textId="77777777" w:rsidR="004F721E" w:rsidRPr="00CB2E8D" w:rsidRDefault="004F721E" w:rsidP="004F721E">
      <w:pPr>
        <w:shd w:val="clear" w:color="auto" w:fill="FFFFFF"/>
        <w:spacing w:after="0" w:line="240" w:lineRule="auto"/>
        <w:ind w:left="14" w:firstLine="5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B2E8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Простыни и наволочки на постелях тяжелобольных людей не должны иметь швов, рубцов, застежек на стороне, обращенной к пациенту.</w:t>
      </w:r>
    </w:p>
    <w:p w14:paraId="17A7E794" w14:textId="77777777" w:rsidR="004F721E" w:rsidRPr="00B710E7" w:rsidRDefault="004F721E" w:rsidP="004F721E">
      <w:pPr>
        <w:shd w:val="clear" w:color="auto" w:fill="FFFFFF"/>
        <w:spacing w:after="0"/>
        <w:ind w:left="14" w:firstLine="557"/>
        <w:rPr>
          <w:sz w:val="28"/>
          <w:szCs w:val="28"/>
        </w:rPr>
      </w:pPr>
    </w:p>
    <w:p w14:paraId="1F6BCE57" w14:textId="77777777" w:rsidR="004F721E" w:rsidRDefault="004F721E" w:rsidP="004F721E"/>
    <w:p w14:paraId="05D7B494" w14:textId="77777777" w:rsidR="004F721E" w:rsidRDefault="004F721E" w:rsidP="004F721E">
      <w:pPr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br w:type="page"/>
      </w:r>
    </w:p>
    <w:p w14:paraId="3F37447E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5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pacing w:val="35"/>
          <w:sz w:val="28"/>
          <w:szCs w:val="28"/>
        </w:rPr>
        <w:lastRenderedPageBreak/>
        <w:t>МАНИПУЛЯЦИЯ</w:t>
      </w:r>
      <w:r w:rsidRPr="004D7A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  </w:t>
      </w:r>
    </w:p>
    <w:p w14:paraId="464B6E7D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DA8DA5" w14:textId="77777777" w:rsidR="004F721E" w:rsidRPr="004D7A74" w:rsidRDefault="004F721E" w:rsidP="004F721E">
      <w:pPr>
        <w:shd w:val="clear" w:color="auto" w:fill="FFFFFF"/>
        <w:spacing w:after="0" w:line="240" w:lineRule="auto"/>
        <w:ind w:right="-1" w:firstLine="154"/>
        <w:jc w:val="center"/>
        <w:rPr>
          <w:rFonts w:ascii="Times New Roman" w:hAnsi="Times New Roman" w:cs="Times New Roman"/>
          <w:b/>
          <w:iCs/>
          <w:color w:val="000000"/>
          <w:spacing w:val="15"/>
          <w:sz w:val="36"/>
          <w:szCs w:val="36"/>
        </w:rPr>
      </w:pPr>
      <w:r w:rsidRPr="004D7A74">
        <w:rPr>
          <w:rFonts w:ascii="Times New Roman" w:hAnsi="Times New Roman" w:cs="Times New Roman"/>
          <w:b/>
          <w:iCs/>
          <w:color w:val="000000"/>
          <w:spacing w:val="15"/>
          <w:sz w:val="36"/>
          <w:szCs w:val="36"/>
        </w:rPr>
        <w:t>Уход за наружными половыми органами и промежностью (подмывание) у женщин.</w:t>
      </w:r>
    </w:p>
    <w:p w14:paraId="1978E3C9" w14:textId="77777777" w:rsidR="004F721E" w:rsidRPr="004D7A74" w:rsidRDefault="004F721E" w:rsidP="004F721E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</w:pPr>
    </w:p>
    <w:p w14:paraId="4DC75EA0" w14:textId="77777777" w:rsidR="004F721E" w:rsidRPr="004D7A74" w:rsidRDefault="004F721E" w:rsidP="004F721E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D7A74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>Показания:</w:t>
      </w:r>
      <w:r w:rsidRPr="004D7A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осуществление гигиенического ухода тяжелобольного пациента, а также пациенток после родов, операций.</w:t>
      </w:r>
    </w:p>
    <w:p w14:paraId="7485FA56" w14:textId="77777777" w:rsidR="004F721E" w:rsidRPr="004D7A74" w:rsidRDefault="004F721E" w:rsidP="004F721E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color w:val="000000"/>
          <w:sz w:val="28"/>
          <w:szCs w:val="28"/>
        </w:rPr>
      </w:pPr>
      <w:r w:rsidRPr="004D7A74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>Организация работы</w:t>
      </w:r>
      <w:r w:rsidRPr="004D7A74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:</w:t>
      </w:r>
      <w:r w:rsidRPr="004D7A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медсестра работает в шапочке с полностью подобранными волосами, </w:t>
      </w:r>
      <w:r w:rsidRPr="004D7A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халате с завёрнутыми по локоть рукавами, чистой сменной </w:t>
      </w:r>
      <w:r w:rsidRPr="004D7A74">
        <w:rPr>
          <w:rFonts w:ascii="Times New Roman" w:hAnsi="Times New Roman" w:cs="Times New Roman"/>
          <w:color w:val="000000"/>
          <w:sz w:val="28"/>
          <w:szCs w:val="28"/>
        </w:rPr>
        <w:t>обуви, маске, клеёнчатом фартуке, перчатках.</w:t>
      </w:r>
    </w:p>
    <w:p w14:paraId="52E1A9C1" w14:textId="77777777" w:rsidR="004F721E" w:rsidRPr="004D7A74" w:rsidRDefault="004F721E" w:rsidP="004F721E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</w:p>
    <w:p w14:paraId="363A3C56" w14:textId="77777777" w:rsidR="004F721E" w:rsidRPr="004D7A74" w:rsidRDefault="004F721E" w:rsidP="004F72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Этапы выполнения процедуры:</w:t>
      </w:r>
    </w:p>
    <w:p w14:paraId="7329864E" w14:textId="77777777" w:rsidR="004F721E" w:rsidRPr="004D7A74" w:rsidRDefault="004F721E" w:rsidP="004F721E">
      <w:pPr>
        <w:shd w:val="clear" w:color="auto" w:fill="FFFFFF"/>
        <w:spacing w:after="0" w:line="240" w:lineRule="auto"/>
        <w:ind w:left="2755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4F721E" w:rsidRPr="004D7A74" w14:paraId="075F9962" w14:textId="77777777" w:rsidTr="007E1646">
        <w:trPr>
          <w:trHeight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2611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ДЕЛАТЬ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3617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 ДЕЛАТЬ</w:t>
            </w:r>
          </w:p>
        </w:tc>
      </w:tr>
      <w:tr w:rsidR="004F721E" w:rsidRPr="004D7A74" w14:paraId="16557BBF" w14:textId="77777777" w:rsidTr="007E1646">
        <w:trPr>
          <w:trHeight w:val="2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BF51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  Психологическая   и   физиологическая подготовка пациента.</w:t>
            </w:r>
          </w:p>
          <w:p w14:paraId="0945EE1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C8D1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- Установить доверительные отношения с пациенткой.</w:t>
            </w:r>
          </w:p>
          <w:p w14:paraId="744DEB9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Объяснить ход и цель предстоящей манипуляции, получить добровольное согласие.</w:t>
            </w:r>
          </w:p>
          <w:p w14:paraId="6C55100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Оградить   пациентку      ширмой   от окружающих.</w:t>
            </w:r>
          </w:p>
        </w:tc>
      </w:tr>
      <w:tr w:rsidR="004F721E" w:rsidRPr="004D7A74" w14:paraId="0B2204AB" w14:textId="77777777" w:rsidTr="007E1646">
        <w:trPr>
          <w:trHeight w:val="16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90AB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Подготовка рук м/с к работе.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C7DB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Вымыть руки индивидуальным мылом под проточной водой, </w:t>
            </w:r>
          </w:p>
          <w:p w14:paraId="3C8EFB7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Осушить    чистым    индивидуальным полотенцем, </w:t>
            </w:r>
          </w:p>
          <w:p w14:paraId="5452E4D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Надеть маску, фартук, перчатки.</w:t>
            </w:r>
          </w:p>
        </w:tc>
      </w:tr>
      <w:tr w:rsidR="004F721E" w:rsidRPr="004D7A74" w14:paraId="32EFB7AA" w14:textId="77777777" w:rsidTr="007E1646">
        <w:trPr>
          <w:trHeight w:val="2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9D19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Оснащение.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9590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Клеёнку, пеленка или адсорбирующая салфетка (большая).  </w:t>
            </w:r>
          </w:p>
          <w:p w14:paraId="302A3C7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Судно.</w:t>
            </w:r>
          </w:p>
          <w:p w14:paraId="5F5E548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Кувшин с теплой водой </w:t>
            </w:r>
            <w:r w:rsidRPr="004D7A74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(36</w:t>
            </w:r>
            <w:r w:rsidRPr="004D7A74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 w:rsidRPr="004D7A74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С – 37</w:t>
            </w:r>
            <w:r w:rsidRPr="004D7A74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 w:rsidRPr="004D7A74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С).</w:t>
            </w: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0DEC13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Флакон   с   асептическим раствором (0,02% фурацилин).  </w:t>
            </w:r>
          </w:p>
          <w:p w14:paraId="3CA6185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Стерильный  лоток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14:paraId="4AFFB90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Корнцанг.  </w:t>
            </w:r>
          </w:p>
          <w:p w14:paraId="4F697CE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Стерильные  марлевые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шарики, марлевые салфетки.</w:t>
            </w:r>
          </w:p>
          <w:p w14:paraId="1CE9C1C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Мыло нейтральное.</w:t>
            </w:r>
          </w:p>
          <w:p w14:paraId="4EBC901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Клеенчатый фартук.</w:t>
            </w:r>
          </w:p>
        </w:tc>
      </w:tr>
      <w:tr w:rsidR="004F721E" w:rsidRPr="004D7A74" w14:paraId="13BF7380" w14:textId="77777777" w:rsidTr="007E1646">
        <w:trPr>
          <w:trHeight w:val="2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5C64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Подготовка к процедуре.</w:t>
            </w:r>
          </w:p>
          <w:p w14:paraId="2874839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9CE2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Подстелить под пациентку адсорбирующую салфетку или клеенку, а на неё пеленку. </w:t>
            </w:r>
          </w:p>
          <w:p w14:paraId="5C96061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Уложить пациентку на спину со слегка согнутыми и разведёнными ногами. </w:t>
            </w:r>
          </w:p>
          <w:p w14:paraId="027426A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Судно предварительно ополоснуть теплой водой, убедиться, что поверхность судна,</w:t>
            </w:r>
          </w:p>
          <w:p w14:paraId="3CFB920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соприкасающаяся с кожей сухая.</w:t>
            </w:r>
          </w:p>
          <w:p w14:paraId="1A1E340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Поставить под крестец пациентки на пеленку судно</w:t>
            </w:r>
          </w:p>
        </w:tc>
      </w:tr>
      <w:tr w:rsidR="004F721E" w:rsidRPr="004D7A74" w14:paraId="1D9BFEB9" w14:textId="77777777" w:rsidTr="007E1646">
        <w:trPr>
          <w:trHeight w:val="57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BE9F6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  Начало процедуры.</w:t>
            </w:r>
          </w:p>
          <w:p w14:paraId="55F5610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98D92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CFBE8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CD299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C0886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13E950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E8799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98CC72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C21FA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4531B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922B5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94FF2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0E03A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0AF721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5B8B46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ED70F1" w14:textId="77777777" w:rsidR="004F721E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1296C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2E55B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Встать справа от пациентки.</w:t>
            </w:r>
          </w:p>
          <w:p w14:paraId="2D9AFAA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правую    руку    взять    кувшин    с асептическим     раствором или теплой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водой,   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левую корнцанг с марлевой салфеткой. </w:t>
            </w:r>
          </w:p>
          <w:p w14:paraId="2D8F138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Лить воду на половые органы, а салфеткой, намыливая обработать наружные половые органы и промежность в последовательности: область лобка, паховые складки, наружные половые органы, паховые складки, область заднего прохода, проделывать движения сверху вниз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половых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органов к заднепроходному отверстию,  меняя салфетки после каждого движения.</w:t>
            </w:r>
          </w:p>
          <w:p w14:paraId="64ED6F6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 Сухими салфетками осушить половые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органы  и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кожу промежности в том же </w:t>
            </w: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направлении, меняя салфетки после каждого движения, вытерев кожу насухо.</w:t>
            </w:r>
          </w:p>
          <w:p w14:paraId="03D8575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1E" w:rsidRPr="004D7A74" w14:paraId="2ED93C70" w14:textId="77777777" w:rsidTr="007E1646">
        <w:trPr>
          <w:trHeight w:val="254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7CFA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 Окончание процедуры.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7233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2693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Убрать судно, клеёнку                                   </w:t>
            </w:r>
          </w:p>
          <w:p w14:paraId="034E1EF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2693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пелёнку.</w:t>
            </w:r>
          </w:p>
          <w:p w14:paraId="6706AF7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269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 Помочь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пациентке  комфортно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лечь, укрыть  пациентку.</w:t>
            </w:r>
          </w:p>
          <w:p w14:paraId="06872C6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2693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 Снять перчатки. </w:t>
            </w:r>
          </w:p>
          <w:p w14:paraId="0ABE20D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 Вымыть руки, убрать ширму. </w:t>
            </w: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AFD9F6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F05E7E" w14:textId="77777777" w:rsidR="004F721E" w:rsidRPr="004D7A74" w:rsidRDefault="004F721E" w:rsidP="004F721E">
      <w:pPr>
        <w:shd w:val="clear" w:color="auto" w:fill="FFFFFF"/>
        <w:spacing w:before="331" w:after="0" w:line="240" w:lineRule="auto"/>
        <w:ind w:right="5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Внимание!  </w:t>
      </w:r>
    </w:p>
    <w:p w14:paraId="4665DE64" w14:textId="77777777" w:rsidR="004F721E" w:rsidRPr="004D7A74" w:rsidRDefault="004F721E" w:rsidP="004F721E">
      <w:pPr>
        <w:shd w:val="clear" w:color="auto" w:fill="FFFFFF"/>
        <w:spacing w:before="120" w:after="0" w:line="240" w:lineRule="auto"/>
        <w:ind w:right="58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Если пациент находится в положении </w:t>
      </w:r>
      <w:proofErr w:type="spellStart"/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>Фаулера</w:t>
      </w:r>
      <w:proofErr w:type="spellEnd"/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начинать перемещение пациента для подачи судна нужно с перевода кровати в горизонтальное положение, так как перемещать набок человека, находящегося в положении </w:t>
      </w:r>
      <w:proofErr w:type="spellStart"/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>Фаулера</w:t>
      </w:r>
      <w:proofErr w:type="spellEnd"/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>, небезопасно для позвоночника.</w:t>
      </w:r>
    </w:p>
    <w:p w14:paraId="4D117B44" w14:textId="77777777" w:rsidR="004F721E" w:rsidRPr="004D7A74" w:rsidRDefault="004F721E" w:rsidP="004F721E">
      <w:pPr>
        <w:shd w:val="clear" w:color="auto" w:fill="FFFFFF"/>
        <w:spacing w:after="0" w:line="240" w:lineRule="auto"/>
        <w:ind w:right="5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</w:p>
    <w:p w14:paraId="32B2D0D9" w14:textId="77777777" w:rsidR="004F721E" w:rsidRPr="004D7A74" w:rsidRDefault="004F721E" w:rsidP="004F721E">
      <w:pPr>
        <w:shd w:val="clear" w:color="auto" w:fill="FFFFFF"/>
        <w:spacing w:before="331" w:after="0" w:line="240" w:lineRule="auto"/>
        <w:ind w:right="5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02D2F3" w14:textId="77777777" w:rsidR="004F721E" w:rsidRPr="004D7A74" w:rsidRDefault="004F721E" w:rsidP="004F721E">
      <w:pPr>
        <w:shd w:val="clear" w:color="auto" w:fill="FFFFFF"/>
        <w:spacing w:before="331" w:after="0" w:line="240" w:lineRule="auto"/>
        <w:ind w:right="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</w:p>
    <w:p w14:paraId="34637E02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F721E" w:rsidRPr="004D7A74" w:rsidSect="00D3481F">
          <w:pgSz w:w="11909" w:h="16834"/>
          <w:pgMar w:top="709" w:right="994" w:bottom="360" w:left="1418" w:header="720" w:footer="720" w:gutter="0"/>
          <w:cols w:space="60"/>
          <w:noEndnote/>
        </w:sectPr>
      </w:pPr>
    </w:p>
    <w:p w14:paraId="67E5E260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5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pacing w:val="35"/>
          <w:sz w:val="28"/>
          <w:szCs w:val="28"/>
        </w:rPr>
        <w:lastRenderedPageBreak/>
        <w:t>МАНИПУЛЯЦИЯ</w:t>
      </w:r>
      <w:r w:rsidRPr="004D7A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  </w:t>
      </w:r>
    </w:p>
    <w:p w14:paraId="792A59EF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91697" w14:textId="77777777" w:rsidR="004F721E" w:rsidRPr="004D7A74" w:rsidRDefault="004F721E" w:rsidP="004F721E">
      <w:pPr>
        <w:shd w:val="clear" w:color="auto" w:fill="FFFFFF"/>
        <w:spacing w:after="0" w:line="240" w:lineRule="auto"/>
        <w:ind w:right="-1" w:firstLine="154"/>
        <w:jc w:val="center"/>
        <w:rPr>
          <w:rFonts w:ascii="Times New Roman" w:hAnsi="Times New Roman" w:cs="Times New Roman"/>
          <w:b/>
          <w:iCs/>
          <w:color w:val="000000"/>
          <w:spacing w:val="15"/>
          <w:sz w:val="36"/>
          <w:szCs w:val="36"/>
        </w:rPr>
      </w:pPr>
      <w:r w:rsidRPr="004D7A74">
        <w:rPr>
          <w:rFonts w:ascii="Times New Roman" w:hAnsi="Times New Roman" w:cs="Times New Roman"/>
          <w:b/>
          <w:iCs/>
          <w:color w:val="000000"/>
          <w:spacing w:val="15"/>
          <w:sz w:val="36"/>
          <w:szCs w:val="36"/>
        </w:rPr>
        <w:t>Уход за наружными половыми органами и промежностью (подмывание) у мужчин.</w:t>
      </w:r>
    </w:p>
    <w:p w14:paraId="057486EF" w14:textId="77777777" w:rsidR="004F721E" w:rsidRPr="004D7A74" w:rsidRDefault="004F721E" w:rsidP="004F721E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</w:pPr>
    </w:p>
    <w:p w14:paraId="62693DC3" w14:textId="77777777" w:rsidR="004F721E" w:rsidRPr="004D7A74" w:rsidRDefault="004F721E" w:rsidP="004F721E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D7A74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>Показания:</w:t>
      </w:r>
      <w:r w:rsidRPr="004D7A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осуществление гигиенического ухода тяжелобольных пациентов, а также пациентов после, операций.</w:t>
      </w:r>
    </w:p>
    <w:p w14:paraId="7A7351DB" w14:textId="77777777" w:rsidR="004F721E" w:rsidRPr="004D7A74" w:rsidRDefault="004F721E" w:rsidP="004F721E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color w:val="000000"/>
          <w:sz w:val="28"/>
          <w:szCs w:val="28"/>
        </w:rPr>
      </w:pPr>
      <w:r w:rsidRPr="004D7A74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>Организация работы</w:t>
      </w:r>
      <w:r w:rsidRPr="004D7A74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:</w:t>
      </w:r>
      <w:r w:rsidRPr="004D7A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м/с работает в шапочке с полностью подобранными волосами, </w:t>
      </w:r>
      <w:r w:rsidRPr="004D7A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халате с завёрнутыми по локоть рукавами, чистой сменной </w:t>
      </w:r>
      <w:r w:rsidRPr="004D7A74">
        <w:rPr>
          <w:rFonts w:ascii="Times New Roman" w:hAnsi="Times New Roman" w:cs="Times New Roman"/>
          <w:color w:val="000000"/>
          <w:sz w:val="28"/>
          <w:szCs w:val="28"/>
        </w:rPr>
        <w:t>обуви, маске, клеёнчатом фартуке, перчатках.</w:t>
      </w:r>
    </w:p>
    <w:p w14:paraId="35182D9A" w14:textId="77777777" w:rsidR="004F721E" w:rsidRPr="004D7A74" w:rsidRDefault="004F721E" w:rsidP="004F721E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</w:p>
    <w:p w14:paraId="7B9A4E46" w14:textId="77777777" w:rsidR="004F721E" w:rsidRPr="00682482" w:rsidRDefault="004F721E" w:rsidP="004F72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Этапы выполнения процедуры: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4F721E" w:rsidRPr="004D7A74" w14:paraId="54FDB98B" w14:textId="77777777" w:rsidTr="007E1646">
        <w:trPr>
          <w:trHeight w:val="34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9D1C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ДЕЛАТЬ?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0E2E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 ДЕЛАТЬ?</w:t>
            </w:r>
          </w:p>
        </w:tc>
      </w:tr>
      <w:tr w:rsidR="004F721E" w:rsidRPr="004D7A74" w14:paraId="1CD87636" w14:textId="77777777" w:rsidTr="007E1646">
        <w:trPr>
          <w:trHeight w:val="160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3EC7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  Психологическая   и   физиологическая подготовка пациента.</w:t>
            </w:r>
          </w:p>
          <w:p w14:paraId="0B53DC2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1000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- Установить доверительные отношения с пациентом.</w:t>
            </w:r>
          </w:p>
          <w:p w14:paraId="11DC150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Объяснить ход и цель предстоящей манипуляции, получить добровольное согласие.</w:t>
            </w:r>
          </w:p>
          <w:p w14:paraId="431F24E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Оградить   пациента      ширмой   от окружающих.</w:t>
            </w:r>
          </w:p>
        </w:tc>
      </w:tr>
      <w:tr w:rsidR="004F721E" w:rsidRPr="004D7A74" w14:paraId="054E95DD" w14:textId="77777777" w:rsidTr="007E1646">
        <w:trPr>
          <w:trHeight w:val="160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BAE7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Подготовка рук м/с к работе.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1C61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Вымыть руки индивидуальным мылом под проточной водой, </w:t>
            </w:r>
          </w:p>
          <w:p w14:paraId="6438D0D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Осушить    чистым    индивидуальным полотенцем, </w:t>
            </w:r>
          </w:p>
          <w:p w14:paraId="72B0D7A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Надеть перчатки.</w:t>
            </w:r>
          </w:p>
        </w:tc>
      </w:tr>
      <w:tr w:rsidR="004F721E" w:rsidRPr="004D7A74" w14:paraId="04CA4BB6" w14:textId="77777777" w:rsidTr="007E1646">
        <w:trPr>
          <w:trHeight w:val="22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7F19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Оснащение.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AF69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Клеёнку, пеленка или адсорбирующая салфетка (большая).  </w:t>
            </w:r>
          </w:p>
          <w:p w14:paraId="39B280B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Судно.</w:t>
            </w:r>
          </w:p>
          <w:p w14:paraId="10014E2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Кувшин с теплой водой </w:t>
            </w:r>
            <w:r w:rsidRPr="004D7A74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(36</w:t>
            </w:r>
            <w:r w:rsidRPr="004D7A74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 w:rsidRPr="004D7A74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С – 37</w:t>
            </w:r>
            <w:r w:rsidRPr="004D7A74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 w:rsidRPr="004D7A74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С).</w:t>
            </w: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D207EF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Флакон   с   асептическим раствором (0,02% фурацилин).  </w:t>
            </w:r>
          </w:p>
          <w:p w14:paraId="02B4B90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Стерильный  лоток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14:paraId="6A2B2AD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Махровая варежка.  </w:t>
            </w:r>
          </w:p>
          <w:p w14:paraId="151675A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Увлажняющий крем, присыпка.</w:t>
            </w:r>
          </w:p>
          <w:p w14:paraId="19ABB34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Мыло нейтральное.</w:t>
            </w:r>
          </w:p>
          <w:p w14:paraId="6B0A569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Марлевые большие салфетки или полотенце махровое.</w:t>
            </w:r>
          </w:p>
          <w:p w14:paraId="06A8622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Клеенчатый фартук.</w:t>
            </w:r>
          </w:p>
        </w:tc>
      </w:tr>
      <w:tr w:rsidR="004F721E" w:rsidRPr="004D7A74" w14:paraId="6AA4AA7D" w14:textId="77777777" w:rsidTr="007E1646">
        <w:trPr>
          <w:trHeight w:val="22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73AE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Подготовка к процедуре.</w:t>
            </w:r>
          </w:p>
          <w:p w14:paraId="792C0CE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706D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Подстелить под пациента адсорбирующую салфетку или клеенку, а на неё пеленку. </w:t>
            </w:r>
          </w:p>
          <w:p w14:paraId="04CDCCD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Уложить пациента на спину со слегка согнутыми и разведёнными ногами. </w:t>
            </w:r>
          </w:p>
          <w:p w14:paraId="6638BF3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Судно предварительно ополоснуть теплой водой, убедиться, что поверхность судна,</w:t>
            </w:r>
          </w:p>
          <w:p w14:paraId="2A0D13D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соприкасающаяся с кожей сухая.</w:t>
            </w:r>
          </w:p>
          <w:p w14:paraId="52BE53E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Поставить под крестец пациента на пеленку судно.</w:t>
            </w:r>
          </w:p>
        </w:tc>
      </w:tr>
      <w:tr w:rsidR="004F721E" w:rsidRPr="004D7A74" w14:paraId="535DAB00" w14:textId="77777777" w:rsidTr="007E1646">
        <w:trPr>
          <w:trHeight w:val="49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2D6FC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  Начало процедуры.</w:t>
            </w:r>
          </w:p>
          <w:p w14:paraId="4C24F9A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89905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74622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E6639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8831A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E6001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9DD76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85C957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DE6E9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A455C9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1FED0F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A4981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06B487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EC84AE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EE974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Встать справа от пациента.</w:t>
            </w:r>
          </w:p>
          <w:p w14:paraId="202E2EF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На правую руку надеть махровую варежку, намыливая обработать ею промежность у мужчин последовательно начиная с паховых складок, полового члена, мошонки, далее область промежности и ануса. </w:t>
            </w:r>
          </w:p>
          <w:p w14:paraId="26CCD86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Лить из кувшина чистую теплую воду на половые органы, а варежкой смыть мыло в той же последовательности.</w:t>
            </w:r>
          </w:p>
          <w:p w14:paraId="1B97C2D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Снять варежку.</w:t>
            </w:r>
          </w:p>
          <w:p w14:paraId="281B5607" w14:textId="204F0EF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 Сухой салфеткой или полотенцем осушить половые </w:t>
            </w:r>
            <w:r w:rsidRPr="004D7A7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органы и</w:t>
            </w:r>
            <w:r w:rsidRPr="004D7A7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кожу промежности в том же </w:t>
            </w: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направлении, вытерев кожу насухо.</w:t>
            </w:r>
          </w:p>
          <w:p w14:paraId="3BC017CB" w14:textId="77777777" w:rsidR="004F721E" w:rsidRPr="00682482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Нанести крем или присыпку на область промежности в случае недержания мочи/кала.</w:t>
            </w:r>
          </w:p>
        </w:tc>
      </w:tr>
      <w:tr w:rsidR="004F721E" w:rsidRPr="004D7A74" w14:paraId="4969DE37" w14:textId="77777777" w:rsidTr="007E1646">
        <w:trPr>
          <w:trHeight w:val="478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5FA3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 Окончание процедуры.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81AB7" w14:textId="09EC4DA8" w:rsidR="004F721E" w:rsidRPr="004D7A74" w:rsidRDefault="004F721E" w:rsidP="004F72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Убрать судно, клеёнку                                 и пелёнку.</w:t>
            </w:r>
          </w:p>
          <w:p w14:paraId="58721BDE" w14:textId="37D6C311" w:rsidR="004F721E" w:rsidRPr="004D7A74" w:rsidRDefault="004F721E" w:rsidP="004F72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 Помочь пациенту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комфортно лечь,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укрыть  его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14:paraId="2CA3EC5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2693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  Убрать ширму.</w:t>
            </w:r>
          </w:p>
          <w:p w14:paraId="27AF8806" w14:textId="2F0802F5" w:rsidR="004F721E" w:rsidRPr="004D7A74" w:rsidRDefault="004F721E" w:rsidP="004F72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 Вынести судно,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палаты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 санитарную комнату.</w:t>
            </w:r>
          </w:p>
          <w:p w14:paraId="140218A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2693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Содержимое судна вылить в унитаз, судно погрузить в дезинфицирующий раствор.  </w:t>
            </w:r>
          </w:p>
          <w:p w14:paraId="2F78D40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 Снять перчатки, вымыть руки, осушить индивидуальным полотенцем. </w:t>
            </w: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D7EB221" w14:textId="77777777" w:rsidR="004F721E" w:rsidRDefault="004F721E" w:rsidP="004F721E">
      <w:pPr>
        <w:shd w:val="clear" w:color="auto" w:fill="FFFFFF"/>
        <w:spacing w:after="0" w:line="240" w:lineRule="auto"/>
        <w:ind w:right="5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3A5C2B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F721E" w:rsidRPr="004D7A74" w:rsidSect="00D3481F">
          <w:pgSz w:w="11909" w:h="16834"/>
          <w:pgMar w:top="709" w:right="994" w:bottom="360" w:left="1418" w:header="720" w:footer="720" w:gutter="0"/>
          <w:cols w:space="60"/>
          <w:noEndnote/>
        </w:sectPr>
      </w:pPr>
    </w:p>
    <w:p w14:paraId="46EEB37D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4E68A265" w14:textId="77777777" w:rsidR="004F721E" w:rsidRPr="004D7A74" w:rsidRDefault="004F721E" w:rsidP="004F721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pacing w:val="28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pacing w:val="28"/>
          <w:sz w:val="28"/>
          <w:szCs w:val="28"/>
        </w:rPr>
        <w:t>МАНИПУЛЯЦИЯ</w:t>
      </w:r>
    </w:p>
    <w:p w14:paraId="1F2ACA52" w14:textId="77777777" w:rsidR="004F721E" w:rsidRPr="004D7A74" w:rsidRDefault="004F721E" w:rsidP="004F721E">
      <w:pPr>
        <w:shd w:val="clear" w:color="auto" w:fill="FFFFFF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</w:p>
    <w:p w14:paraId="47A06628" w14:textId="68879A35" w:rsidR="004F721E" w:rsidRPr="004D7A74" w:rsidRDefault="004F721E" w:rsidP="004F721E">
      <w:pPr>
        <w:shd w:val="clear" w:color="auto" w:fill="FFFFFF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bCs/>
          <w:color w:val="000000"/>
          <w:spacing w:val="-7"/>
          <w:sz w:val="36"/>
          <w:szCs w:val="36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-7"/>
          <w:sz w:val="36"/>
          <w:szCs w:val="36"/>
        </w:rPr>
        <w:t>Подача судна</w:t>
      </w:r>
      <w:r w:rsidRPr="004D7A74">
        <w:rPr>
          <w:rFonts w:ascii="Times New Roman" w:hAnsi="Times New Roman" w:cs="Times New Roman"/>
          <w:b/>
          <w:bCs/>
          <w:color w:val="000000"/>
          <w:spacing w:val="-7"/>
          <w:sz w:val="36"/>
          <w:szCs w:val="36"/>
        </w:rPr>
        <w:t>.</w:t>
      </w:r>
    </w:p>
    <w:p w14:paraId="6F7BF979" w14:textId="77777777" w:rsidR="004F721E" w:rsidRPr="004D7A74" w:rsidRDefault="004F721E" w:rsidP="004F721E">
      <w:pPr>
        <w:shd w:val="clear" w:color="auto" w:fill="FFFFFF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</w:rPr>
      </w:pPr>
    </w:p>
    <w:p w14:paraId="021E9B36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Показания</w:t>
      </w:r>
      <w:r w:rsidRPr="004D7A74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: </w:t>
      </w:r>
      <w:r w:rsidRPr="004D7A74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осуществление гигиенического ухода тяжелобольных пациентов, а также пациентами после родов, операций.</w:t>
      </w:r>
    </w:p>
    <w:p w14:paraId="6B350AA8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Организация работы</w:t>
      </w:r>
      <w:r w:rsidRPr="00F9042B">
        <w:rPr>
          <w:rFonts w:ascii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:</w:t>
      </w:r>
      <w:r w:rsidRPr="004D7A74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 w:rsidRPr="004D7A74">
        <w:rPr>
          <w:rFonts w:ascii="Times New Roman" w:hAnsi="Times New Roman" w:cs="Times New Roman"/>
          <w:color w:val="000000"/>
          <w:spacing w:val="-9"/>
          <w:sz w:val="28"/>
          <w:szCs w:val="28"/>
        </w:rPr>
        <w:t>м/с работает в халате, шапочке с полностью подобранными волосами, чистой, моющейся сменной обуви, в маске, перчатках.</w:t>
      </w:r>
    </w:p>
    <w:p w14:paraId="6CE6B708" w14:textId="77777777" w:rsidR="004F721E" w:rsidRPr="004D7A74" w:rsidRDefault="004F721E" w:rsidP="004F72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14:paraId="6A08A351" w14:textId="77777777" w:rsidR="004F721E" w:rsidRPr="004D7A74" w:rsidRDefault="004F721E" w:rsidP="004F72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Этапы выполнения процедуры:</w:t>
      </w:r>
    </w:p>
    <w:p w14:paraId="686E4C8A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6163"/>
      </w:tblGrid>
      <w:tr w:rsidR="004F721E" w:rsidRPr="004D7A74" w14:paraId="69CAE29F" w14:textId="77777777" w:rsidTr="007E1646">
        <w:trPr>
          <w:trHeight w:hRule="exact" w:val="4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3C7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ЧТО ДЕЛАТЬ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BCED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20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b/>
                <w:color w:val="000000"/>
                <w:spacing w:val="-17"/>
                <w:sz w:val="28"/>
                <w:szCs w:val="28"/>
              </w:rPr>
              <w:t>КАК ДЕЛАТЬ</w:t>
            </w:r>
          </w:p>
        </w:tc>
      </w:tr>
      <w:tr w:rsidR="004F721E" w:rsidRPr="004D7A74" w14:paraId="131103FD" w14:textId="77777777" w:rsidTr="007E1646">
        <w:trPr>
          <w:trHeight w:hRule="exact" w:val="2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4E9C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67" w:right="109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1. Психологическая </w:t>
            </w:r>
            <w:r w:rsidRPr="004D7A7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подготовка пациента.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8F5A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- </w:t>
            </w:r>
            <w:r w:rsidRPr="004D7A74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Установить доверительные отношения с пациенткой.</w:t>
            </w:r>
          </w:p>
          <w:p w14:paraId="06A494E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1138" w:firstLine="3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Объяснить ход и цель предстоящей манипуляции, получить добровольное согласие</w:t>
            </w:r>
          </w:p>
          <w:p w14:paraId="72F24E1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1138" w:firstLine="3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- Оградить пациента ширмой от </w:t>
            </w:r>
            <w:r w:rsidRPr="004D7A74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окружающих. </w:t>
            </w:r>
          </w:p>
          <w:p w14:paraId="54A9D9A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113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 Подложить под таз клеёнку.</w:t>
            </w:r>
          </w:p>
        </w:tc>
      </w:tr>
      <w:tr w:rsidR="004F721E" w:rsidRPr="004D7A74" w14:paraId="3025E04A" w14:textId="77777777" w:rsidTr="007E1646">
        <w:trPr>
          <w:trHeight w:hRule="exact" w:val="3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2CC9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2. Подготовка рук м/с.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F81D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- Вымыть руки, надеть перчатки.</w:t>
            </w:r>
          </w:p>
        </w:tc>
      </w:tr>
      <w:tr w:rsidR="004F721E" w:rsidRPr="004D7A74" w14:paraId="26734802" w14:textId="77777777" w:rsidTr="007E1646">
        <w:trPr>
          <w:trHeight w:hRule="exact" w:val="24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A4B0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3. Оснащённость рабочего места.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D24B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76" w:firstLine="62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- Судно. </w:t>
            </w:r>
          </w:p>
          <w:p w14:paraId="6A36136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76" w:firstLine="62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- Тёплая вода. </w:t>
            </w:r>
          </w:p>
          <w:p w14:paraId="379487C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76" w:firstLine="62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- Ширма. </w:t>
            </w:r>
          </w:p>
          <w:p w14:paraId="582AB4B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76" w:firstLine="62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- Клеёнка или адсорбирующая салфетка.</w:t>
            </w:r>
          </w:p>
          <w:p w14:paraId="7962AF6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76" w:firstLine="62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i/>
                <w:iCs/>
                <w:color w:val="000000"/>
                <w:spacing w:val="-16"/>
                <w:sz w:val="28"/>
                <w:szCs w:val="28"/>
                <w:vertAlign w:val="subscript"/>
              </w:rPr>
              <w:t xml:space="preserve"> </w:t>
            </w:r>
            <w:r w:rsidRPr="004D7A74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- Пелёнка. </w:t>
            </w:r>
            <w:r w:rsidRPr="004D7A74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</w:p>
          <w:p w14:paraId="59EF2E9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76" w:firstLine="62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- Туалетную бумагу. </w:t>
            </w:r>
          </w:p>
          <w:p w14:paraId="47DA8D8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76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- Всё необходимое для подмывания </w:t>
            </w:r>
            <w:r w:rsidRPr="004D7A7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больного.</w:t>
            </w:r>
          </w:p>
        </w:tc>
      </w:tr>
      <w:tr w:rsidR="004F721E" w:rsidRPr="004D7A74" w14:paraId="26818045" w14:textId="77777777" w:rsidTr="007E1646">
        <w:trPr>
          <w:trHeight w:hRule="exact" w:val="59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E4CC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4. Начало манипуляции.</w:t>
            </w:r>
          </w:p>
          <w:p w14:paraId="66F3E57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65C5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245" w:right="720" w:hanging="245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-  Постелить под пациента адсорбирующую пеленку или салфетку или клеенку, а на неё пеленку.</w:t>
            </w:r>
          </w:p>
          <w:p w14:paraId="3001879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- Ополоснуть судно тёплой водой, </w:t>
            </w: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убедиться, что поверхность судна, соприкасающаяся с кожей сухая.</w:t>
            </w:r>
          </w:p>
          <w:p w14:paraId="45BA993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245" w:right="720" w:hanging="245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-  Оставить в судне немного воды. </w:t>
            </w:r>
          </w:p>
          <w:p w14:paraId="2294E77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245" w:right="720" w:hanging="245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- Помочь пациенту согнуть ноги в коленях и повернуться слегка набок. </w:t>
            </w:r>
          </w:p>
          <w:p w14:paraId="458180B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245" w:right="720" w:hanging="245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- Подвинуть судно под ягодицы </w:t>
            </w:r>
            <w:r w:rsidRPr="004D7A74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пациента. </w:t>
            </w:r>
          </w:p>
          <w:p w14:paraId="1433282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245" w:right="720" w:hanging="245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- Повернуть пациента на спину так, </w:t>
            </w:r>
            <w:r w:rsidRPr="004D7A7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чтобы его промежность оказалась над отверстием судна. </w:t>
            </w:r>
          </w:p>
          <w:p w14:paraId="0997FA7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245" w:right="720" w:hanging="245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- Снять перчатки. </w:t>
            </w:r>
          </w:p>
          <w:p w14:paraId="26709E1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245" w:right="720" w:hanging="245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- Поправить подушку, чтобы пациент </w:t>
            </w:r>
            <w:r w:rsidRPr="004D7A7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находился в положении «полусидя».</w:t>
            </w:r>
          </w:p>
          <w:p w14:paraId="496CCF2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2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 Укрыть, успокоить пациента.</w:t>
            </w:r>
          </w:p>
          <w:p w14:paraId="6E5441B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2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 При необходимости открыть кран с водой, чтобы вызвать рефлекторное мочеиспускание.</w:t>
            </w:r>
          </w:p>
          <w:p w14:paraId="31690F6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2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4F721E" w:rsidRPr="004D7A74" w14:paraId="64EECF10" w14:textId="77777777" w:rsidTr="007E1646">
        <w:trPr>
          <w:trHeight w:hRule="exact" w:val="575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2AF5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5. Окончание процедуры.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D28A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Надеть перчатки. </w:t>
            </w:r>
          </w:p>
          <w:p w14:paraId="1FFE0B5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Слегка повернуть пациента на бок. </w:t>
            </w:r>
          </w:p>
          <w:p w14:paraId="70055BD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Убрать судно. </w:t>
            </w:r>
          </w:p>
          <w:p w14:paraId="18A2695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Вытереть область анального отверстия 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туалетной бумагой. </w:t>
            </w:r>
          </w:p>
          <w:p w14:paraId="29B09EE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Сменить перчатки. </w:t>
            </w:r>
          </w:p>
          <w:p w14:paraId="77CCCB6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Подмыть пациента. </w:t>
            </w:r>
          </w:p>
          <w:p w14:paraId="06A3ECD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Накрыть клеенкой судно</w:t>
            </w: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. </w:t>
            </w:r>
          </w:p>
          <w:p w14:paraId="59C18D0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Убрать ширму, удобно уложить </w:t>
            </w: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пациента, укрыть. </w:t>
            </w:r>
          </w:p>
          <w:p w14:paraId="714D3E9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Вынести накрытое судно из палаты.</w:t>
            </w:r>
          </w:p>
          <w:p w14:paraId="3B66B49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Содержимое судна вылить в унитаз. </w:t>
            </w:r>
          </w:p>
          <w:p w14:paraId="6E2A01C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Судно замочить в 1 % р-ре хлорамина на </w:t>
            </w:r>
            <w:r w:rsidRPr="004D7A7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1 час или в дезинфицирующий раствор, которым работает отделение. </w:t>
            </w:r>
          </w:p>
          <w:p w14:paraId="5C94219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Снять перчатки. </w:t>
            </w:r>
          </w:p>
          <w:p w14:paraId="39D96B1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7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Вымыть руки.</w:t>
            </w:r>
          </w:p>
        </w:tc>
      </w:tr>
    </w:tbl>
    <w:p w14:paraId="388A7400" w14:textId="77777777" w:rsidR="004F721E" w:rsidRPr="004D7A74" w:rsidRDefault="004F721E" w:rsidP="004F721E">
      <w:pPr>
        <w:shd w:val="clear" w:color="auto" w:fill="FFFFFF"/>
        <w:spacing w:before="331" w:after="0" w:line="240" w:lineRule="auto"/>
        <w:ind w:right="5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Внимание!  </w:t>
      </w:r>
    </w:p>
    <w:p w14:paraId="32910003" w14:textId="77777777" w:rsidR="004F721E" w:rsidRPr="004D7A74" w:rsidRDefault="004F721E" w:rsidP="004F721E">
      <w:pPr>
        <w:shd w:val="clear" w:color="auto" w:fill="FFFFFF"/>
        <w:spacing w:before="120" w:after="0" w:line="240" w:lineRule="auto"/>
        <w:ind w:right="58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Если пациент находится в положении </w:t>
      </w:r>
      <w:proofErr w:type="spellStart"/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>Фаулера</w:t>
      </w:r>
      <w:proofErr w:type="spellEnd"/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начинать перемещение пациента для подачи судна нужно с перевода кровати в горизонтальное положение, так как перемещать набок человека, находящегося в положении </w:t>
      </w:r>
      <w:proofErr w:type="spellStart"/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>Фаулера</w:t>
      </w:r>
      <w:proofErr w:type="spellEnd"/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>, небезопасно для позвоночника.</w:t>
      </w:r>
    </w:p>
    <w:p w14:paraId="7FBA4F06" w14:textId="77777777" w:rsidR="004F721E" w:rsidRPr="004D7A74" w:rsidRDefault="004F721E" w:rsidP="004F721E">
      <w:pPr>
        <w:shd w:val="clear" w:color="auto" w:fill="FFFFFF"/>
        <w:spacing w:before="331" w:after="0" w:line="240" w:lineRule="auto"/>
        <w:ind w:right="5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769483" w14:textId="77777777" w:rsidR="004F721E" w:rsidRPr="004D7A74" w:rsidRDefault="004F721E" w:rsidP="004F721E">
      <w:pPr>
        <w:shd w:val="clear" w:color="auto" w:fill="FFFFFF"/>
        <w:spacing w:after="0" w:line="240" w:lineRule="auto"/>
        <w:ind w:right="5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2C3ED4" w14:textId="77777777" w:rsidR="004F721E" w:rsidRPr="004D7A74" w:rsidRDefault="004F721E" w:rsidP="004F721E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7331AB" w14:textId="77777777" w:rsidR="004F721E" w:rsidRPr="004D7A74" w:rsidRDefault="004F721E" w:rsidP="004F721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14:paraId="5745411D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16DFE721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26B29E8D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2D795E97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242E98C1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2AA6EC0C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60BA4A38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65BE3995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4DB3F0E7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0B2DBDB7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74D3C941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7BDCB028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5C5EDDF3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3E759103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3F4902D8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6EFF01BE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47F2B7BB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457F5561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40FB38EA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00C33836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5C5022DE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095681C9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56BDA082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43C386AC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</w:rPr>
      </w:pPr>
    </w:p>
    <w:p w14:paraId="3F126075" w14:textId="77777777" w:rsidR="004F721E" w:rsidRPr="004D7A74" w:rsidRDefault="004F721E" w:rsidP="004F721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 xml:space="preserve">МАНИПУЛЯЦИЯ </w:t>
      </w:r>
    </w:p>
    <w:p w14:paraId="3F0B3887" w14:textId="77777777" w:rsidR="004F721E" w:rsidRPr="004D7A74" w:rsidRDefault="004F721E" w:rsidP="004F721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14:paraId="2C846C95" w14:textId="77777777" w:rsidR="004F721E" w:rsidRPr="004D7A74" w:rsidRDefault="004F721E" w:rsidP="004F721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"/>
          <w:sz w:val="36"/>
          <w:szCs w:val="36"/>
        </w:rPr>
      </w:pPr>
      <w:r w:rsidRPr="004D7A74">
        <w:rPr>
          <w:rFonts w:ascii="Times New Roman" w:hAnsi="Times New Roman" w:cs="Times New Roman"/>
          <w:b/>
          <w:color w:val="000000"/>
          <w:spacing w:val="2"/>
          <w:sz w:val="36"/>
          <w:szCs w:val="36"/>
        </w:rPr>
        <w:t xml:space="preserve">Уход </w:t>
      </w:r>
      <w:r w:rsidRPr="004D7A74"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за </w:t>
      </w:r>
      <w:r w:rsidRPr="004D7A74">
        <w:rPr>
          <w:rFonts w:ascii="Times New Roman" w:hAnsi="Times New Roman" w:cs="Times New Roman"/>
          <w:b/>
          <w:color w:val="000000"/>
          <w:spacing w:val="2"/>
          <w:sz w:val="36"/>
          <w:szCs w:val="36"/>
        </w:rPr>
        <w:t>глазами.</w:t>
      </w:r>
    </w:p>
    <w:p w14:paraId="6F466C4A" w14:textId="77777777" w:rsidR="004F721E" w:rsidRPr="004D7A74" w:rsidRDefault="004F721E" w:rsidP="004F721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</w:p>
    <w:p w14:paraId="7BB53CC1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Цель</w:t>
      </w:r>
      <w:r w:rsidRPr="004D7A74">
        <w:rPr>
          <w:rFonts w:ascii="Times New Roman" w:hAnsi="Times New Roman" w:cs="Times New Roman"/>
          <w:color w:val="000000"/>
          <w:spacing w:val="-2"/>
          <w:sz w:val="28"/>
          <w:szCs w:val="28"/>
        </w:rPr>
        <w:t>: очищение век – удаление глазного отделяемого, инородных частиц, уменьшение риска инфицирования и создание комфорта пациенту.</w:t>
      </w:r>
    </w:p>
    <w:p w14:paraId="72E8AB46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A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Показания:   </w:t>
      </w:r>
      <w:proofErr w:type="gramEnd"/>
      <w:r w:rsidRPr="004D7A74">
        <w:rPr>
          <w:rFonts w:ascii="Times New Roman" w:hAnsi="Times New Roman" w:cs="Times New Roman"/>
          <w:color w:val="000000"/>
          <w:sz w:val="28"/>
          <w:szCs w:val="28"/>
        </w:rPr>
        <w:t xml:space="preserve">тяжелое   состояние   пациента, наличие   выделений   из   глаз, </w:t>
      </w:r>
      <w:r w:rsidRPr="004D7A7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склеивающих ресницы и век, подготовка глаз к введению лекарственных препаратов.</w:t>
      </w:r>
    </w:p>
    <w:p w14:paraId="62FFA3AC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A7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Противопоказания:   </w:t>
      </w:r>
      <w:proofErr w:type="gramEnd"/>
      <w:r w:rsidRPr="004D7A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воспалительные   процессы</w:t>
      </w:r>
    </w:p>
    <w:p w14:paraId="0436F872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4BE5E3A9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Организация работы:</w:t>
      </w:r>
      <w:r w:rsidRPr="004D7A7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медсестра</w:t>
      </w:r>
      <w:r w:rsidRPr="004D7A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работает одетая по форме, в перчатках, маске, сменной обуви.</w:t>
      </w:r>
    </w:p>
    <w:p w14:paraId="4D5BB7B7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14:paraId="52A3C1D8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Этапы выполнения процедуры:</w:t>
      </w:r>
    </w:p>
    <w:p w14:paraId="6F50578E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1"/>
        <w:gridCol w:w="5619"/>
      </w:tblGrid>
      <w:tr w:rsidR="004F721E" w:rsidRPr="004D7A74" w14:paraId="2C73044D" w14:textId="77777777" w:rsidTr="007E1646">
        <w:trPr>
          <w:trHeight w:hRule="exact" w:val="36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BC57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Что делать?</w:t>
            </w:r>
          </w:p>
        </w:tc>
        <w:tc>
          <w:tcPr>
            <w:tcW w:w="5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4439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8"/>
                <w:szCs w:val="28"/>
              </w:rPr>
              <w:t>Как делать?</w:t>
            </w:r>
          </w:p>
        </w:tc>
      </w:tr>
      <w:tr w:rsidR="004F721E" w:rsidRPr="004D7A74" w14:paraId="267A9AAB" w14:textId="77777777" w:rsidTr="007E1646">
        <w:trPr>
          <w:trHeight w:hRule="exact" w:val="268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8DA2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1. Психологическая подготовка пациента.</w:t>
            </w:r>
          </w:p>
        </w:tc>
        <w:tc>
          <w:tcPr>
            <w:tcW w:w="5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5343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43" w:right="14" w:firstLine="1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- Установить доверительные отношения с </w:t>
            </w: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пациентом; </w:t>
            </w:r>
          </w:p>
          <w:p w14:paraId="05C161C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43" w:right="14" w:firstLine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 Объяснить   цель   и   последовательность </w:t>
            </w: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процедуры,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получить согласие.</w:t>
            </w:r>
          </w:p>
          <w:p w14:paraId="66D1A8F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43" w:right="14" w:firstLine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 Придать пациенту положение </w:t>
            </w:r>
            <w:proofErr w:type="spellStart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Фаулера</w:t>
            </w:r>
            <w:proofErr w:type="spellEnd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если позволяет состояние пациента.</w:t>
            </w:r>
          </w:p>
          <w:p w14:paraId="144B43F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43" w:right="14" w:firstLine="1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-На шею и грудь постелить адсорбирующую салфетку.</w:t>
            </w:r>
          </w:p>
        </w:tc>
      </w:tr>
      <w:tr w:rsidR="004F721E" w:rsidRPr="004D7A74" w14:paraId="0DB1D1F9" w14:textId="77777777" w:rsidTr="007E1646">
        <w:trPr>
          <w:trHeight w:hRule="exact" w:val="97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C605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  Подготовка рук к работе.</w:t>
            </w:r>
          </w:p>
        </w:tc>
        <w:tc>
          <w:tcPr>
            <w:tcW w:w="5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9021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29"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 Вымыть    руки на гигиеническом уровне.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Осушить индивидуальным полотенцем, надеть стерильные перчатки.</w:t>
            </w:r>
          </w:p>
        </w:tc>
      </w:tr>
      <w:tr w:rsidR="004F721E" w:rsidRPr="004D7A74" w14:paraId="27EE0D40" w14:textId="77777777" w:rsidTr="007E1646">
        <w:trPr>
          <w:trHeight w:hRule="exact" w:val="260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0F7F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 Оснащение рабочего места.</w:t>
            </w:r>
          </w:p>
        </w:tc>
        <w:tc>
          <w:tcPr>
            <w:tcW w:w="5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6065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4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  Стерильный     лоток (маленький и большой), лоток для отработанного материала, марлевые шарики, салфетки, ундины (2), пипетки, раствор</w:t>
            </w: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фурацилина   0,02%   или    1-2%   раствор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натрия гидрокарбоната, физиологический раствор, пинцеты (3), ёмкости с дезинфицирующими растворами, адсорбирующая салфетка.</w:t>
            </w:r>
          </w:p>
        </w:tc>
      </w:tr>
      <w:tr w:rsidR="004F721E" w:rsidRPr="004D7A74" w14:paraId="0EF59AAD" w14:textId="77777777" w:rsidTr="007E1646">
        <w:trPr>
          <w:trHeight w:hRule="exact" w:val="2609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F1B5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4. Последовательность действий.</w:t>
            </w:r>
          </w:p>
        </w:tc>
        <w:tc>
          <w:tcPr>
            <w:tcW w:w="5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83F8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 </w:t>
            </w: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    стерильный    лоток    положить     8-10 марлевых </w:t>
            </w:r>
            <w:r w:rsidRPr="004D7A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шариков   и   туда   же   налить   один   из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перечисленных выше растворов. </w:t>
            </w:r>
          </w:p>
          <w:p w14:paraId="1BB9178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Слегка отжать (с помощью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пинцетов)  тампон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и  протереть  им </w:t>
            </w: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ресницы    и    веки    по    направлению    от </w:t>
            </w:r>
            <w:r w:rsidRPr="004D7A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наружного угла к внутреннему, или сверху </w:t>
            </w:r>
            <w:r w:rsidRPr="004D7A7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вниз. </w:t>
            </w:r>
          </w:p>
          <w:p w14:paraId="26C92DF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48" w:firstLine="3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4F721E" w:rsidRPr="004D7A74" w14:paraId="678D1B0F" w14:textId="77777777" w:rsidTr="007E1646">
        <w:trPr>
          <w:trHeight w:hRule="exact" w:val="328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BA3E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CCD6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бросить шарик в лоток для отработанного материала. </w:t>
            </w:r>
          </w:p>
          <w:p w14:paraId="3C31EB6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Вторым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шариком,  смоченным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в одном из растворов антисептика,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повторить 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протирание в том же направлении. </w:t>
            </w:r>
          </w:p>
          <w:p w14:paraId="62216EB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Повторить   протирание   4-5   раз   разными </w:t>
            </w: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шариками.</w:t>
            </w:r>
          </w:p>
          <w:p w14:paraId="37A2471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48" w:firstLine="3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Промокнуть остатки раствора сухими марлевыми салфетками (или шариками), в том же направлении.</w:t>
            </w:r>
          </w:p>
        </w:tc>
      </w:tr>
      <w:tr w:rsidR="004F721E" w:rsidRPr="004D7A74" w14:paraId="59DB9595" w14:textId="77777777" w:rsidTr="007E1646">
        <w:trPr>
          <w:trHeight w:hRule="exact" w:val="5950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3FE0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62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 При наличии гнойных выделений в углах </w:t>
            </w: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глаз.</w:t>
            </w:r>
          </w:p>
        </w:tc>
        <w:tc>
          <w:tcPr>
            <w:tcW w:w="5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CB0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14" w:firstLine="2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Промыть       конъюнктивальную       полость 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0,02% раствором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фурацилина,   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раздвигая   веки </w:t>
            </w:r>
            <w:r w:rsidRPr="004D7A7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указательным и большим пальцами левой </w:t>
            </w:r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руки, а правой рукой провести орошение </w:t>
            </w: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конъюнктивального    мешка    с    помощью пипетки или ундины или налить в </w:t>
            </w:r>
            <w:proofErr w:type="spellStart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ундинку</w:t>
            </w:r>
            <w:proofErr w:type="spellEnd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раствор фурацилина, помочь пациенту плотно прижать ее к глазу.</w:t>
            </w:r>
          </w:p>
          <w:p w14:paraId="7A2E854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14" w:firstLine="2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Попросить пациента поморгать секунд 20-30.</w:t>
            </w:r>
          </w:p>
          <w:p w14:paraId="65BB6FD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14" w:firstLine="2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Аккуратно убрать </w:t>
            </w:r>
            <w:proofErr w:type="spellStart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ундинку</w:t>
            </w:r>
            <w:proofErr w:type="spellEnd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сбросить ее в лоток для отработанного материала.</w:t>
            </w:r>
          </w:p>
          <w:p w14:paraId="62BEB24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14" w:firstLine="2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Осушить глаз шариками (снимая остатки гнойных выделений) в направлении от наружного угла внутреннему.</w:t>
            </w:r>
          </w:p>
          <w:p w14:paraId="48C9E41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14" w:firstLine="2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Налить во вторую </w:t>
            </w:r>
            <w:proofErr w:type="spellStart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ундинку</w:t>
            </w:r>
            <w:proofErr w:type="spellEnd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антисептический раствор, повторить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выше описанные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действия со вторым глазом. </w:t>
            </w:r>
          </w:p>
          <w:p w14:paraId="0441580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14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Снять остатки масла марлевой салфеткой.</w:t>
            </w:r>
          </w:p>
        </w:tc>
      </w:tr>
      <w:tr w:rsidR="004F721E" w:rsidRPr="004D7A74" w14:paraId="0B3B3670" w14:textId="77777777" w:rsidTr="007E1646">
        <w:trPr>
          <w:trHeight w:hRule="exact" w:val="298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64B1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6. Окончание процедуры</w:t>
            </w:r>
          </w:p>
        </w:tc>
        <w:tc>
          <w:tcPr>
            <w:tcW w:w="5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AD87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 Придать пациенту удобное положение,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спросить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как он себя чувствует.</w:t>
            </w:r>
          </w:p>
          <w:p w14:paraId="77D0234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 Поместить отработанные инструменты в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контейнер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дезинфицирующим раствором, строго по назначению. </w:t>
            </w:r>
          </w:p>
          <w:p w14:paraId="06E63BE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-  Снять перчатки, маску, сбросить их в ёмкость с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дезинфицирующим раствором.</w:t>
            </w:r>
          </w:p>
          <w:p w14:paraId="4994CFF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  Вымыть руки, осушить индивидуальным полотенцем.</w:t>
            </w:r>
          </w:p>
          <w:p w14:paraId="6CFB997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A40FD2" w14:textId="77777777" w:rsidR="004F721E" w:rsidRPr="004D7A74" w:rsidRDefault="004F721E" w:rsidP="004F7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FE0C7" w14:textId="77777777" w:rsidR="004F721E" w:rsidRPr="004D7A74" w:rsidRDefault="004F721E" w:rsidP="004F721E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ПРИМЕЧАНИЕ</w:t>
      </w:r>
      <w:r w:rsidRPr="004D7A74">
        <w:rPr>
          <w:rFonts w:ascii="Times New Roman" w:hAnsi="Times New Roman" w:cs="Times New Roman"/>
          <w:color w:val="000000"/>
          <w:spacing w:val="2"/>
          <w:sz w:val="28"/>
          <w:szCs w:val="28"/>
        </w:rPr>
        <w:t>!   Во время ухода за глазами нельзя использовать острые предметы ухода.</w:t>
      </w:r>
    </w:p>
    <w:p w14:paraId="645F04F0" w14:textId="77777777" w:rsidR="004F721E" w:rsidRDefault="004F721E" w:rsidP="004F721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2C4D5271" w14:textId="77777777" w:rsidR="004F721E" w:rsidRPr="004D7A74" w:rsidRDefault="004F721E" w:rsidP="004F721E">
      <w:pPr>
        <w:shd w:val="clear" w:color="auto" w:fill="FFFFFF"/>
        <w:spacing w:after="0" w:line="240" w:lineRule="auto"/>
        <w:ind w:left="142" w:right="442" w:hanging="21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>МАНИЛУЛЯЦИЯ</w:t>
      </w:r>
    </w:p>
    <w:p w14:paraId="2D607811" w14:textId="77777777" w:rsidR="004F721E" w:rsidRPr="004D7A74" w:rsidRDefault="004F721E" w:rsidP="004F721E">
      <w:pPr>
        <w:shd w:val="clear" w:color="auto" w:fill="FFFFFF"/>
        <w:spacing w:after="0" w:line="240" w:lineRule="auto"/>
        <w:ind w:left="142" w:right="442" w:hanging="21"/>
        <w:jc w:val="center"/>
        <w:rPr>
          <w:rFonts w:ascii="Times New Roman" w:hAnsi="Times New Roman" w:cs="Times New Roman"/>
          <w:b/>
          <w:bCs/>
          <w:color w:val="000000"/>
          <w:spacing w:val="4"/>
        </w:rPr>
      </w:pPr>
    </w:p>
    <w:p w14:paraId="68EAF4CC" w14:textId="77777777" w:rsidR="004F721E" w:rsidRPr="004D7A74" w:rsidRDefault="004F721E" w:rsidP="004F721E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>Уход    за   полостью   носа.</w:t>
      </w:r>
    </w:p>
    <w:p w14:paraId="18BE2109" w14:textId="77777777" w:rsidR="004F721E" w:rsidRPr="004D7A74" w:rsidRDefault="004F721E" w:rsidP="004F721E">
      <w:pPr>
        <w:shd w:val="clear" w:color="auto" w:fill="FFFFFF"/>
        <w:spacing w:after="0" w:line="240" w:lineRule="auto"/>
        <w:ind w:right="442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Цель: </w:t>
      </w:r>
      <w:r w:rsidRPr="004D7A7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обеспечение</w:t>
      </w:r>
      <w:r w:rsidRPr="004D7A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свободного носового дыхания – удаление слизи и корочек из носовой полости.</w:t>
      </w:r>
    </w:p>
    <w:p w14:paraId="51061176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Показания: </w:t>
      </w:r>
      <w:r w:rsidRPr="004D7A74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оказание</w:t>
      </w:r>
      <w:r w:rsidRPr="004D7A74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4D7A74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помощи при проведении утреннего туалета тяжелобольному и неподвижному пациенту</w:t>
      </w:r>
      <w:r w:rsidRPr="004D7A74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14:paraId="70D8C8BC" w14:textId="77777777" w:rsidR="004F721E" w:rsidRPr="004D7A74" w:rsidRDefault="004F721E" w:rsidP="004F721E">
      <w:pPr>
        <w:shd w:val="clear" w:color="auto" w:fill="FFFFFF"/>
        <w:tabs>
          <w:tab w:val="left" w:leader="underscore" w:pos="5707"/>
          <w:tab w:val="left" w:leader="underscore" w:pos="9893"/>
        </w:tabs>
        <w:spacing w:after="0" w:line="240" w:lineRule="auto"/>
        <w:rPr>
          <w:rFonts w:ascii="Times New Roman" w:hAnsi="Times New Roman" w:cs="Times New Roman"/>
          <w:color w:val="000000"/>
          <w:spacing w:val="4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Организация работы: </w:t>
      </w:r>
      <w:r w:rsidRPr="004D7A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медицинская </w:t>
      </w:r>
      <w:proofErr w:type="gramStart"/>
      <w:r w:rsidRPr="004D7A74">
        <w:rPr>
          <w:rFonts w:ascii="Times New Roman" w:hAnsi="Times New Roman" w:cs="Times New Roman"/>
          <w:color w:val="000000"/>
          <w:spacing w:val="4"/>
          <w:sz w:val="28"/>
          <w:szCs w:val="28"/>
        </w:rPr>
        <w:t>сестра  работает</w:t>
      </w:r>
      <w:proofErr w:type="gramEnd"/>
      <w:r w:rsidRPr="004D7A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одетая   по форме в маске,  перчатках.</w:t>
      </w:r>
      <w:r w:rsidRPr="004D7A74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</w:p>
    <w:p w14:paraId="4799D194" w14:textId="77777777" w:rsidR="004F721E" w:rsidRPr="004D7A74" w:rsidRDefault="004F721E" w:rsidP="004F721E">
      <w:pPr>
        <w:shd w:val="clear" w:color="auto" w:fill="FFFFFF"/>
        <w:tabs>
          <w:tab w:val="left" w:leader="underscore" w:pos="5707"/>
          <w:tab w:val="left" w:leader="underscore" w:pos="98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Этапы выполнения процедуры</w:t>
      </w:r>
      <w:r w:rsidRPr="004D7A7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:</w:t>
      </w:r>
    </w:p>
    <w:p w14:paraId="7309E936" w14:textId="77777777" w:rsidR="004F721E" w:rsidRPr="004D7A74" w:rsidRDefault="004F721E" w:rsidP="004F721E">
      <w:pPr>
        <w:shd w:val="clear" w:color="auto" w:fill="FFFFFF"/>
        <w:tabs>
          <w:tab w:val="left" w:leader="underscore" w:pos="5707"/>
          <w:tab w:val="left" w:leader="underscore" w:pos="98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"/>
        <w:gridCol w:w="5783"/>
      </w:tblGrid>
      <w:tr w:rsidR="004F721E" w:rsidRPr="004D7A74" w14:paraId="46EF3B8C" w14:textId="77777777" w:rsidTr="007E1646">
        <w:trPr>
          <w:trHeight w:val="22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4C3A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A74">
              <w:rPr>
                <w:rFonts w:ascii="Times New Roman" w:hAnsi="Times New Roman" w:cs="Times New Roman"/>
                <w:b/>
                <w:sz w:val="32"/>
                <w:szCs w:val="32"/>
              </w:rPr>
              <w:t>Что делать?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22A5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A74">
              <w:rPr>
                <w:rFonts w:ascii="Times New Roman" w:hAnsi="Times New Roman" w:cs="Times New Roman"/>
                <w:b/>
                <w:sz w:val="32"/>
                <w:szCs w:val="32"/>
              </w:rPr>
              <w:t>Как делать?</w:t>
            </w:r>
          </w:p>
        </w:tc>
      </w:tr>
      <w:tr w:rsidR="004F721E" w:rsidRPr="004D7A74" w14:paraId="722F9204" w14:textId="77777777" w:rsidTr="007E1646">
        <w:trPr>
          <w:trHeight w:val="319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C51E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Психологическая подготовка пациента.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0232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Установить   доверительные отношения с пациентом; </w:t>
            </w:r>
          </w:p>
          <w:p w14:paraId="100072A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Сообщить    и    объяснить пациенту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 процедуры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последовательность действий </w:t>
            </w:r>
          </w:p>
          <w:p w14:paraId="7C3AEC9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Получить   согласие   на    проведение процедуры.</w:t>
            </w:r>
          </w:p>
          <w:p w14:paraId="7B9470F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 Придать пациенту положение </w:t>
            </w:r>
            <w:proofErr w:type="spellStart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Фаулера</w:t>
            </w:r>
            <w:proofErr w:type="spellEnd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если позволяет его состояние.</w:t>
            </w:r>
          </w:p>
          <w:p w14:paraId="08BDBE0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 шею и грудь постелить адсорбирующую салфетку.</w:t>
            </w:r>
          </w:p>
        </w:tc>
      </w:tr>
      <w:tr w:rsidR="004F721E" w:rsidRPr="004D7A74" w14:paraId="650D94FA" w14:textId="77777777" w:rsidTr="007E1646">
        <w:trPr>
          <w:trHeight w:val="111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1993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2. </w:t>
            </w: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рук к работе.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0A7A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Вымыть руки </w:t>
            </w: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 гигиеническом уровне.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Осушить индивидуальным полотенцем, надеть стерильные перчатки.</w:t>
            </w:r>
          </w:p>
        </w:tc>
      </w:tr>
      <w:tr w:rsidR="004F721E" w:rsidRPr="004D7A74" w14:paraId="55B9838A" w14:textId="77777777" w:rsidTr="007E1646">
        <w:trPr>
          <w:trHeight w:val="2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921B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Оснащение рабочего места.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E929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Стерильные лотки (маленький и большой), лоток для отработанного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материала,  пинцеты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(2-3), мензурка, ватные   турунды, вазелиновое масло, стерильные перчатки, марлевые салфетки, водный термометр, емкость с горячей водой, емкости  с        дезинфицирующим раствором, адсорбирующая салфетка.</w:t>
            </w:r>
          </w:p>
        </w:tc>
      </w:tr>
      <w:tr w:rsidR="004F721E" w:rsidRPr="004D7A74" w14:paraId="020F7DBD" w14:textId="77777777" w:rsidTr="007E1646">
        <w:trPr>
          <w:trHeight w:val="42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82E2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Последовательность   выполнения процедуры.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08DD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Налить    в    мензурку    стерильное вазелиновое    масло</w:t>
            </w:r>
          </w:p>
          <w:p w14:paraId="3A1FAB2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Взять  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турунду  пинцетом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смочить в вазелиновом масле, слегка отжать (с помощью пинцета). </w:t>
            </w:r>
          </w:p>
          <w:p w14:paraId="6BF6F79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Переложить    турунду    в    правую руку     и      ввести      вращательными движениями в носовой ход на   1-3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минуты,   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приподнимая   кончик   носа пациента левой рукой. </w:t>
            </w:r>
          </w:p>
          <w:p w14:paraId="7C868EE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Извлечь    турунду    вращательными движениями из носового хода. </w:t>
            </w:r>
          </w:p>
          <w:p w14:paraId="51248BA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Обработать   другой   носовой   ход</w:t>
            </w:r>
            <w:r w:rsidRPr="004D7A7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таким же 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способом.</w:t>
            </w:r>
          </w:p>
        </w:tc>
      </w:tr>
      <w:tr w:rsidR="004F721E" w:rsidRPr="004D7A74" w14:paraId="51857837" w14:textId="77777777" w:rsidTr="007E1646">
        <w:trPr>
          <w:trHeight w:val="8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5761E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 xml:space="preserve"> 5. Окончание </w:t>
            </w: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процедуры.</w:t>
            </w:r>
          </w:p>
          <w:p w14:paraId="5E529A4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21F586B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3DC3B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 Придать пациенту удобное положение, спросить, как он себя чувствует.</w:t>
            </w:r>
          </w:p>
          <w:p w14:paraId="5389336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1E" w:rsidRPr="004D7A74" w14:paraId="39260948" w14:textId="77777777" w:rsidTr="007E1646">
        <w:trPr>
          <w:trHeight w:val="2487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1BD9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6.  Обеспечение 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инфекционной</w:t>
            </w:r>
          </w:p>
          <w:p w14:paraId="28B3C52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безопасности.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FBEA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- Поместить отработанные предметы медицинского ухода в емкость </w:t>
            </w:r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дезинфицирующим  раствором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</w:p>
          <w:p w14:paraId="7261600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  Снять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перчатки,  маску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сбросить в</w:t>
            </w:r>
            <w:r w:rsidRPr="004D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A7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емкость с </w:t>
            </w:r>
            <w:r w:rsidRPr="004D7A7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дез. раствором.</w:t>
            </w:r>
          </w:p>
          <w:p w14:paraId="1CAD230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Вымыть </w:t>
            </w:r>
            <w:r w:rsidRPr="004D7A7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руки, осушить индивидуальным полотенцем.</w:t>
            </w:r>
          </w:p>
        </w:tc>
      </w:tr>
    </w:tbl>
    <w:p w14:paraId="033ED00C" w14:textId="77777777" w:rsidR="004F721E" w:rsidRPr="004D7A74" w:rsidRDefault="004F721E" w:rsidP="004F721E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1BC01B60" w14:textId="77777777" w:rsidR="004F721E" w:rsidRPr="004D7A74" w:rsidRDefault="004F721E" w:rsidP="004F721E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ПРИМЕЧАНИЕ</w:t>
      </w:r>
      <w:r w:rsidRPr="004D7A74">
        <w:rPr>
          <w:rFonts w:ascii="Times New Roman" w:hAnsi="Times New Roman" w:cs="Times New Roman"/>
          <w:color w:val="000000"/>
          <w:spacing w:val="2"/>
          <w:sz w:val="28"/>
          <w:szCs w:val="28"/>
        </w:rPr>
        <w:t>!   Во время ухода за полостью носа нельзя использовать острые предметы ухода.</w:t>
      </w:r>
    </w:p>
    <w:p w14:paraId="33E70280" w14:textId="77777777" w:rsidR="004F721E" w:rsidRPr="004D7A74" w:rsidRDefault="004F721E" w:rsidP="004F721E">
      <w:pPr>
        <w:shd w:val="clear" w:color="auto" w:fill="FFFFFF"/>
        <w:spacing w:before="331" w:after="0" w:line="240" w:lineRule="auto"/>
        <w:ind w:right="5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57C410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0209724F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3F72E1AB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354833F7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2DFE6937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14173EB2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5ACCF2BA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0388AF07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2DAF50C6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39BA7C5E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42420414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79A35C9D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0B24DBB7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200DA584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46938EF9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25E0AE04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378094D6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5ADAB739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13B3EB9D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78629AB5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79D60630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22B86A22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17CC5639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15148135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4EAD8015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71177773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2C4E5E1B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557CF7DE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363DD31F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7CD90D12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2DD77050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3CFC81CF" w14:textId="77777777" w:rsidR="004F721E" w:rsidRDefault="004F721E" w:rsidP="004F721E">
      <w:pP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br w:type="page"/>
      </w:r>
    </w:p>
    <w:p w14:paraId="3E0CA662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МАНИПУЛЯЦИЯ</w:t>
      </w:r>
    </w:p>
    <w:p w14:paraId="0657E2AF" w14:textId="77777777" w:rsidR="004F721E" w:rsidRPr="004D7A74" w:rsidRDefault="004F721E" w:rsidP="004F72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00852" w14:textId="77777777" w:rsidR="004F721E" w:rsidRPr="004D7A74" w:rsidRDefault="004F721E" w:rsidP="004F721E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color w:val="000000"/>
          <w:spacing w:val="2"/>
          <w:sz w:val="36"/>
          <w:szCs w:val="36"/>
        </w:rPr>
      </w:pPr>
      <w:r w:rsidRPr="004D7A74">
        <w:rPr>
          <w:rFonts w:ascii="Times New Roman" w:hAnsi="Times New Roman" w:cs="Times New Roman"/>
          <w:b/>
          <w:color w:val="000000"/>
          <w:spacing w:val="2"/>
          <w:sz w:val="36"/>
          <w:szCs w:val="36"/>
        </w:rPr>
        <w:t>Уход за полостью рта.</w:t>
      </w:r>
    </w:p>
    <w:p w14:paraId="3A6C2D32" w14:textId="77777777" w:rsidR="004F721E" w:rsidRPr="004D7A74" w:rsidRDefault="004F721E" w:rsidP="004F721E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0EB74C" w14:textId="77777777" w:rsidR="004F721E" w:rsidRPr="004D7A74" w:rsidRDefault="004F721E" w:rsidP="004F721E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4D7A7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Цель</w:t>
      </w:r>
      <w:r w:rsidRPr="004D7A74">
        <w:rPr>
          <w:rFonts w:ascii="Times New Roman" w:hAnsi="Times New Roman" w:cs="Times New Roman"/>
          <w:color w:val="000000"/>
          <w:spacing w:val="3"/>
          <w:sz w:val="28"/>
          <w:szCs w:val="28"/>
        </w:rPr>
        <w:t>:  предупреждение</w:t>
      </w:r>
      <w:proofErr w:type="gramEnd"/>
      <w:r w:rsidRPr="004D7A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развития стоматита,  соблюдение правил личной</w:t>
      </w:r>
    </w:p>
    <w:p w14:paraId="469ABA2C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гигиены, </w:t>
      </w:r>
      <w:r w:rsidRPr="004D7A7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профилактика внутрибольничной инфекции.</w:t>
      </w:r>
    </w:p>
    <w:p w14:paraId="38E5027A" w14:textId="77777777" w:rsidR="004F721E" w:rsidRPr="004D7A74" w:rsidRDefault="004F721E" w:rsidP="004F721E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Показания: </w:t>
      </w:r>
      <w:r w:rsidRPr="004D7A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тяжелое состояние пациента, слабость, лихорадочное состояние. </w:t>
      </w:r>
    </w:p>
    <w:p w14:paraId="449CC9A7" w14:textId="77777777" w:rsidR="004F721E" w:rsidRPr="004D7A74" w:rsidRDefault="004F721E" w:rsidP="004F721E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Организация работы: </w:t>
      </w:r>
      <w:r w:rsidRPr="004D7A7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медсестра работает одетая по форме, в перчатках и маске.</w:t>
      </w:r>
    </w:p>
    <w:p w14:paraId="4DF0E282" w14:textId="77777777" w:rsidR="004F721E" w:rsidRPr="007613AD" w:rsidRDefault="004F721E" w:rsidP="004F721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Этапы выполнения процедуры: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4"/>
        <w:gridCol w:w="6095"/>
      </w:tblGrid>
      <w:tr w:rsidR="004F721E" w:rsidRPr="004D7A74" w14:paraId="4D68BF07" w14:textId="77777777" w:rsidTr="007E1646">
        <w:trPr>
          <w:trHeight w:hRule="exact" w:val="365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E831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Что делать?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72E5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8"/>
                <w:szCs w:val="28"/>
              </w:rPr>
              <w:t>Как делать?</w:t>
            </w:r>
          </w:p>
        </w:tc>
      </w:tr>
      <w:tr w:rsidR="004F721E" w:rsidRPr="004D7A74" w14:paraId="620B1A35" w14:textId="77777777" w:rsidTr="007E1646">
        <w:trPr>
          <w:trHeight w:hRule="exact" w:val="30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5551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1. Психологическая подготовка пациента.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D721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34" w:right="19" w:firstLine="53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- Установить доверительные отношения с </w:t>
            </w: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пациентом</w:t>
            </w: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  <w:p w14:paraId="1C1F0BC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Сообщить    и    объяснить пациенту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 процедуры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последовательность действий </w:t>
            </w:r>
          </w:p>
          <w:p w14:paraId="6E131A2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Получить   согласие   на    проведение процедуры.</w:t>
            </w:r>
          </w:p>
          <w:p w14:paraId="6DDEE34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34" w:right="19" w:firstLine="53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 Придать пациенту положение </w:t>
            </w:r>
            <w:proofErr w:type="spellStart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Фаулера</w:t>
            </w:r>
            <w:proofErr w:type="spellEnd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если позволяет его состояние.</w:t>
            </w:r>
          </w:p>
          <w:p w14:paraId="1AC1A23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 шею и грудь постелить адсорбирующую салфетку.</w:t>
            </w:r>
          </w:p>
          <w:p w14:paraId="1178CAD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34" w:right="19"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1E" w:rsidRPr="004D7A74" w14:paraId="1D10F570" w14:textId="77777777" w:rsidTr="007E1646">
        <w:trPr>
          <w:trHeight w:hRule="exact" w:val="108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95D9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 Подготовка рук к работе.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91B4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 w:right="48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Вымыть    руки    </w:t>
            </w: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 гигиеническом уровне.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Осушить индивидуальным полотенцем, надеть стерильные перчатки.</w:t>
            </w:r>
          </w:p>
          <w:p w14:paraId="69E7C14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14:paraId="7AEE251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4F721E" w:rsidRPr="004D7A74" w14:paraId="21162AE5" w14:textId="77777777" w:rsidTr="007E1646">
        <w:trPr>
          <w:trHeight w:hRule="exact" w:val="4307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491B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3. Оснащение рабочего места.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6227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43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 Стерильные лотки (аленький, большой), пинцеты (2) , марлевые большие салфетки, </w:t>
            </w:r>
            <w:r w:rsidRPr="004D7A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шпатели (2-3), марлевые салфетки (5-6 шт.), лоток для отработанного материала, грушевидный баллон или шприц </w:t>
            </w:r>
            <w:r w:rsidRPr="004D7A7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Жане, в</w:t>
            </w: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азелин,   мензурка,   флакон   с   2%   раствором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гидрокарбоната        натрия,         1% раствор </w:t>
            </w: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бриллиантовой зелени, вазелин,  ватные палочки, п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олотенце, стакан с водой, лоток, грушевидный баллон с наконечником, адсорбирующую салфетку, полотенце, флакон для полоскания полости рта (нейтральный), ёмкости с </w:t>
            </w:r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дезинфицирующим  раствором</w:t>
            </w: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4F721E" w:rsidRPr="004D7A74" w14:paraId="0287235B" w14:textId="77777777" w:rsidTr="007E1646">
        <w:trPr>
          <w:trHeight w:hRule="exact" w:val="297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8550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4. Обработка дёсен.</w:t>
            </w:r>
          </w:p>
          <w:p w14:paraId="2563C6F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4B32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2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sz w:val="28"/>
                <w:szCs w:val="28"/>
              </w:rPr>
              <w:t>- В маленький стерильный лоток налить 2</w:t>
            </w:r>
            <w:proofErr w:type="gramStart"/>
            <w:r w:rsidRPr="004D7A74">
              <w:rPr>
                <w:rFonts w:ascii="Times New Roman" w:hAnsi="Times New Roman" w:cs="Times New Roman"/>
                <w:sz w:val="28"/>
                <w:szCs w:val="28"/>
              </w:rPr>
              <w:t>%  р</w:t>
            </w:r>
            <w:proofErr w:type="gramEnd"/>
            <w:r w:rsidRPr="004D7A74">
              <w:rPr>
                <w:rFonts w:ascii="Times New Roman" w:hAnsi="Times New Roman" w:cs="Times New Roman"/>
                <w:sz w:val="28"/>
                <w:szCs w:val="28"/>
              </w:rPr>
              <w:t>-р соды, поместить в раствор марлевые салфетки (5-6 шт.).</w:t>
            </w:r>
          </w:p>
          <w:p w14:paraId="1DE95BE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2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sz w:val="28"/>
                <w:szCs w:val="28"/>
              </w:rPr>
              <w:t>Во время обработки десен брать из лотка смоченные салфетки, (поочередно), с помощью пинцета.</w:t>
            </w:r>
          </w:p>
          <w:p w14:paraId="1C76542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2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sz w:val="28"/>
                <w:szCs w:val="28"/>
              </w:rPr>
              <w:t>Перекладывая салфетку в правую руку, отжать остатки 2% р-</w:t>
            </w:r>
            <w:proofErr w:type="spellStart"/>
            <w:r w:rsidRPr="004D7A7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4D7A74">
              <w:rPr>
                <w:rFonts w:ascii="Times New Roman" w:hAnsi="Times New Roman" w:cs="Times New Roman"/>
                <w:sz w:val="28"/>
                <w:szCs w:val="28"/>
              </w:rPr>
              <w:t xml:space="preserve"> соды в лоток для отработанного материала.</w:t>
            </w:r>
          </w:p>
        </w:tc>
      </w:tr>
      <w:tr w:rsidR="004F721E" w:rsidRPr="004D7A74" w14:paraId="0A8855AA" w14:textId="77777777" w:rsidTr="007E1646">
        <w:trPr>
          <w:trHeight w:hRule="exact" w:val="229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3FC9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E6FA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2" w:hanging="14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>-  Попросить пациента широко открыть рот.</w:t>
            </w:r>
          </w:p>
          <w:p w14:paraId="6B6EEE2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2" w:hanging="1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 xml:space="preserve">Шпателем   отодвинуть   к   верху   верхнюю </w:t>
            </w:r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губу и   обработать   слизистую   оболочку </w:t>
            </w:r>
            <w:r w:rsidRPr="004D7A74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верхней десны, затем, отодвинув нижнюю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губу,   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обработать    слизистую    оболочку </w:t>
            </w:r>
            <w:r w:rsidRPr="004D7A74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нижней десны.</w:t>
            </w:r>
          </w:p>
          <w:p w14:paraId="19B331C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2" w:hanging="14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Таким же образом обработать зубы с внутренней и наружной поверхности, подъязычное пространство.</w:t>
            </w:r>
          </w:p>
        </w:tc>
      </w:tr>
      <w:tr w:rsidR="004F721E" w:rsidRPr="004D7A74" w14:paraId="07927783" w14:textId="77777777" w:rsidTr="007E1646">
        <w:trPr>
          <w:trHeight w:hRule="exact" w:val="283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B161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5. Обработка языка.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BB7E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-  Обернуть     язык     стерильной     марлевой </w:t>
            </w:r>
            <w:r w:rsidRPr="004D7A74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салфеткой    и    левой    рукой    осторожно </w:t>
            </w:r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вытянуть его изо рта. </w:t>
            </w:r>
          </w:p>
          <w:p w14:paraId="42EA748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 xml:space="preserve">Смочить марлевую салфетку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антисептическим  раствором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, обернуть её на шпатель  и,   снимая   налёт, </w:t>
            </w:r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протереть язык, меняя салфетки 2-3 раза, обрабатывая его от корня до кончика.</w:t>
            </w:r>
          </w:p>
          <w:p w14:paraId="3784483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Использовать отдельный шпатель для обнажения зубов, фиксации языка, щек. </w:t>
            </w:r>
          </w:p>
          <w:p w14:paraId="68D3272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</w:p>
        </w:tc>
      </w:tr>
      <w:tr w:rsidR="004F721E" w:rsidRPr="004D7A74" w14:paraId="2A3B854A" w14:textId="77777777" w:rsidTr="007E1646">
        <w:trPr>
          <w:trHeight w:hRule="exact" w:val="410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F9CB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6. Орошение полости рта.</w:t>
            </w:r>
          </w:p>
          <w:p w14:paraId="212C77F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42041EB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331C463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5EBDF0E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37D0FBE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675DC40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133565C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028F6AF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5306C15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453346D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5B31DE6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232EF58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5B8D440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5576DB0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4BBCFD9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8B111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-  Повернуть голову пациента набок, под подбородок поставить почкообразный лоток</w:t>
            </w:r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.</w:t>
            </w:r>
          </w:p>
          <w:p w14:paraId="618DA9A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Набрать в грушу антисептик или в шприц Жанне.</w:t>
            </w:r>
          </w:p>
          <w:p w14:paraId="12B2224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Отвести угол рта шпателем.</w:t>
            </w:r>
          </w:p>
          <w:p w14:paraId="56DA5AA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Промыть левое и правое защечные пространства раствором, оттягивая поочередно одну и другую щеки.</w:t>
            </w:r>
          </w:p>
          <w:p w14:paraId="11D5B15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Отсоединить наконечник от грушевидного баллона, сбросить в лоток для отработанного материала.</w:t>
            </w:r>
          </w:p>
          <w:p w14:paraId="4E00E7D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 Предложить пациенту (если позволяет его состояние), прополоскать рот с помощью стакана с водой или </w:t>
            </w:r>
            <w:proofErr w:type="spellStart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полоскателя</w:t>
            </w:r>
            <w:proofErr w:type="spellEnd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.</w:t>
            </w:r>
          </w:p>
          <w:p w14:paraId="13CAF46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Осушить область вокруг рта полотенцем.</w:t>
            </w:r>
          </w:p>
          <w:p w14:paraId="6C0EF05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</w:pPr>
          </w:p>
          <w:p w14:paraId="1426A95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721E" w:rsidRPr="004D7A74" w14:paraId="3851220D" w14:textId="77777777" w:rsidTr="007E1646">
        <w:trPr>
          <w:trHeight w:hRule="exact" w:val="165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75261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7.  Обработка губ.</w:t>
            </w:r>
          </w:p>
          <w:p w14:paraId="5142779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7DF31A7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724B7164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5349F6A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8818B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-  Если у пациента губы сухие – нанести с помощью ватной палочки или шпателя тонкий слой вазелина.</w:t>
            </w:r>
          </w:p>
          <w:p w14:paraId="1B2A141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В случае, когда на губах пациента появляются трещины, обрабатывать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их  ватной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палочкой, смоченной раствором </w:t>
            </w:r>
            <w:r w:rsidRPr="004D7A74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>бриллиантовой зелени.</w:t>
            </w:r>
          </w:p>
        </w:tc>
      </w:tr>
      <w:tr w:rsidR="004F721E" w:rsidRPr="004D7A74" w14:paraId="2B9A7519" w14:textId="77777777" w:rsidTr="007E1646">
        <w:trPr>
          <w:trHeight w:hRule="exact" w:val="709"/>
        </w:trPr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941DF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8. Окончание процедуры.</w:t>
            </w:r>
          </w:p>
          <w:p w14:paraId="1C4DA2D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D928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>-  Придать пациенту удобное положение, спросить, как он себя чувствует.</w:t>
            </w:r>
          </w:p>
        </w:tc>
      </w:tr>
      <w:tr w:rsidR="004F721E" w:rsidRPr="004D7A74" w14:paraId="0D0F3058" w14:textId="77777777" w:rsidTr="007E1646">
        <w:trPr>
          <w:trHeight w:hRule="exact" w:val="2323"/>
        </w:trPr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AFAD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9.  </w:t>
            </w: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Обеспечение 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инфекционной</w:t>
            </w:r>
          </w:p>
          <w:p w14:paraId="71C55A1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безопасности.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D7A8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4"/>
                <w:sz w:val="27"/>
                <w:szCs w:val="27"/>
              </w:rPr>
              <w:t xml:space="preserve">- Поместить отработанные предметы медицинского ухода в емкости </w:t>
            </w:r>
            <w:r w:rsidRPr="004D7A74">
              <w:rPr>
                <w:rFonts w:ascii="Times New Roman" w:hAnsi="Times New Roman" w:cs="Times New Roman"/>
                <w:color w:val="000000"/>
                <w:spacing w:val="6"/>
                <w:sz w:val="27"/>
                <w:szCs w:val="27"/>
              </w:rPr>
              <w:t xml:space="preserve">с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6"/>
                <w:sz w:val="27"/>
                <w:szCs w:val="27"/>
              </w:rPr>
              <w:t>дезинфицирующим  раствором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6"/>
                <w:sz w:val="27"/>
                <w:szCs w:val="27"/>
              </w:rPr>
              <w:t>.</w:t>
            </w:r>
          </w:p>
          <w:p w14:paraId="74F3193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-   Снять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перчатки,  маску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  сбросить в</w:t>
            </w:r>
            <w:r w:rsidRPr="004D7A7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D7A74">
              <w:rPr>
                <w:rFonts w:ascii="Times New Roman" w:hAnsi="Times New Roman" w:cs="Times New Roman"/>
                <w:color w:val="000000"/>
                <w:spacing w:val="4"/>
                <w:sz w:val="27"/>
                <w:szCs w:val="27"/>
              </w:rPr>
              <w:t xml:space="preserve">емкость с </w:t>
            </w:r>
            <w:r w:rsidRPr="004D7A74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>дез. раствором.</w:t>
            </w:r>
          </w:p>
          <w:p w14:paraId="2D1B09F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- Вымыть </w:t>
            </w:r>
            <w:r w:rsidRPr="004D7A74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>руки, осушить индивидуальным полотенцем.</w:t>
            </w:r>
          </w:p>
          <w:p w14:paraId="015AA24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</w:pPr>
          </w:p>
        </w:tc>
      </w:tr>
    </w:tbl>
    <w:p w14:paraId="1ABE5133" w14:textId="77777777" w:rsidR="004F721E" w:rsidRPr="004D7A74" w:rsidRDefault="004F721E" w:rsidP="004F721E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ПРИМЕЧАНИЕ</w:t>
      </w:r>
      <w:r w:rsidRPr="004D7A74">
        <w:rPr>
          <w:rFonts w:ascii="Times New Roman" w:hAnsi="Times New Roman" w:cs="Times New Roman"/>
          <w:color w:val="000000"/>
          <w:spacing w:val="2"/>
          <w:sz w:val="28"/>
          <w:szCs w:val="28"/>
        </w:rPr>
        <w:t>!   Полоскание полости рта необходимо проводить после каждого приема пищи, чистить зубы 2 раза в день.</w:t>
      </w:r>
    </w:p>
    <w:p w14:paraId="123DDD78" w14:textId="77777777" w:rsidR="004F721E" w:rsidRPr="004D7A74" w:rsidRDefault="004F721E" w:rsidP="004F721E">
      <w:pPr>
        <w:shd w:val="clear" w:color="auto" w:fill="FFFFFF"/>
        <w:spacing w:after="0" w:line="240" w:lineRule="auto"/>
        <w:ind w:left="6739"/>
        <w:rPr>
          <w:rFonts w:ascii="Times New Roman" w:hAnsi="Times New Roman" w:cs="Times New Roman"/>
          <w:b/>
          <w:sz w:val="28"/>
          <w:szCs w:val="28"/>
        </w:rPr>
        <w:sectPr w:rsidR="004F721E" w:rsidRPr="004D7A74" w:rsidSect="00D3481F">
          <w:pgSz w:w="11909" w:h="16834"/>
          <w:pgMar w:top="720" w:right="994" w:bottom="360" w:left="1418" w:header="720" w:footer="720" w:gutter="0"/>
          <w:cols w:space="60"/>
          <w:noEndnote/>
        </w:sectPr>
      </w:pPr>
    </w:p>
    <w:p w14:paraId="6A660ECF" w14:textId="77777777" w:rsidR="004F721E" w:rsidRPr="004D7A74" w:rsidRDefault="004F721E" w:rsidP="004F721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>МАНИПУЛЯЦИЯ</w:t>
      </w:r>
    </w:p>
    <w:p w14:paraId="685304F5" w14:textId="77777777" w:rsidR="004F721E" w:rsidRPr="004D7A74" w:rsidRDefault="004F721E" w:rsidP="004F721E">
      <w:pPr>
        <w:shd w:val="clear" w:color="auto" w:fill="FFFFFF"/>
        <w:spacing w:after="0" w:line="240" w:lineRule="auto"/>
        <w:ind w:right="482" w:firstLine="142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14:paraId="53F226C9" w14:textId="77777777" w:rsidR="004F721E" w:rsidRPr="004D7A74" w:rsidRDefault="004F721E" w:rsidP="004F721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36"/>
          <w:szCs w:val="36"/>
        </w:rPr>
      </w:pPr>
      <w:r w:rsidRPr="004D7A74"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 xml:space="preserve"> </w:t>
      </w:r>
      <w:r w:rsidRPr="004D7A74">
        <w:rPr>
          <w:rFonts w:ascii="Times New Roman" w:hAnsi="Times New Roman" w:cs="Times New Roman"/>
          <w:b/>
          <w:color w:val="000000"/>
          <w:spacing w:val="2"/>
          <w:sz w:val="36"/>
          <w:szCs w:val="36"/>
        </w:rPr>
        <w:t xml:space="preserve">Уход </w:t>
      </w:r>
      <w:r w:rsidRPr="004D7A74"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за </w:t>
      </w:r>
      <w:r w:rsidRPr="004D7A74">
        <w:rPr>
          <w:rFonts w:ascii="Times New Roman" w:hAnsi="Times New Roman" w:cs="Times New Roman"/>
          <w:b/>
          <w:color w:val="000000"/>
          <w:spacing w:val="2"/>
          <w:sz w:val="36"/>
          <w:szCs w:val="36"/>
        </w:rPr>
        <w:t>ушами.</w:t>
      </w:r>
    </w:p>
    <w:p w14:paraId="0BC6C98F" w14:textId="77777777" w:rsidR="004F721E" w:rsidRPr="004D7A74" w:rsidRDefault="004F721E" w:rsidP="004F721E">
      <w:pPr>
        <w:shd w:val="clear" w:color="auto" w:fill="FFFFFF"/>
        <w:spacing w:after="0" w:line="240" w:lineRule="auto"/>
        <w:ind w:right="48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F32F0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Цель</w:t>
      </w:r>
      <w:r w:rsidRPr="004D7A74">
        <w:rPr>
          <w:rFonts w:ascii="Times New Roman" w:hAnsi="Times New Roman" w:cs="Times New Roman"/>
          <w:color w:val="000000"/>
          <w:spacing w:val="4"/>
          <w:sz w:val="28"/>
          <w:szCs w:val="28"/>
        </w:rPr>
        <w:t>: обеспечение гигиенического комфорта, профилактика образования серного отделяемого</w:t>
      </w:r>
      <w:r w:rsidRPr="004D7A7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01C1FFAD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Показания: </w:t>
      </w:r>
      <w:r w:rsidRPr="004D7A7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уход за </w:t>
      </w:r>
      <w:r w:rsidRPr="004D7A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тяжелобольными и неподвижными пациентами.</w:t>
      </w:r>
    </w:p>
    <w:p w14:paraId="0A7A4533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A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Противопоказания:   </w:t>
      </w:r>
      <w:proofErr w:type="gramEnd"/>
      <w:r w:rsidRPr="004D7A74">
        <w:rPr>
          <w:rFonts w:ascii="Times New Roman" w:hAnsi="Times New Roman" w:cs="Times New Roman"/>
          <w:color w:val="000000"/>
          <w:sz w:val="28"/>
          <w:szCs w:val="28"/>
        </w:rPr>
        <w:t xml:space="preserve">воспалительные   процессы   в   ушной   раковине,   наружном </w:t>
      </w:r>
      <w:r w:rsidRPr="004D7A7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слуховом проходе.</w:t>
      </w:r>
    </w:p>
    <w:p w14:paraId="0FBD7599" w14:textId="77777777" w:rsidR="004F721E" w:rsidRPr="004D7A74" w:rsidRDefault="004F721E" w:rsidP="004F72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D7A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Организация работы: </w:t>
      </w:r>
      <w:r w:rsidRPr="004D7A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медсестра работает одетая по форме, в </w:t>
      </w:r>
      <w:proofErr w:type="gramStart"/>
      <w:r w:rsidRPr="004D7A7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маске,  перчатках</w:t>
      </w:r>
      <w:proofErr w:type="gramEnd"/>
      <w:r w:rsidRPr="004D7A7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72551E4D" w14:textId="77777777" w:rsidR="004F721E" w:rsidRPr="004D7A74" w:rsidRDefault="004F721E" w:rsidP="004F721E">
      <w:pPr>
        <w:shd w:val="clear" w:color="auto" w:fill="FFFFFF"/>
        <w:spacing w:after="0" w:line="240" w:lineRule="auto"/>
        <w:ind w:left="845"/>
        <w:rPr>
          <w:rFonts w:ascii="Times New Roman" w:hAnsi="Times New Roman" w:cs="Times New Roman"/>
          <w:sz w:val="28"/>
          <w:szCs w:val="28"/>
        </w:rPr>
      </w:pPr>
    </w:p>
    <w:p w14:paraId="4678559D" w14:textId="77777777" w:rsidR="004F721E" w:rsidRPr="00D35535" w:rsidRDefault="004F721E" w:rsidP="004F72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Этапы выполнения процедуры: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4F721E" w:rsidRPr="004D7A74" w14:paraId="337E236F" w14:textId="77777777" w:rsidTr="007E1646">
        <w:trPr>
          <w:trHeight w:hRule="exact" w:val="3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93DF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b/>
                <w:iCs/>
                <w:color w:val="000000"/>
                <w:spacing w:val="-9"/>
                <w:sz w:val="28"/>
                <w:szCs w:val="28"/>
              </w:rPr>
              <w:t>Что делать?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B86C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8"/>
                <w:szCs w:val="28"/>
              </w:rPr>
              <w:t>Как делать?</w:t>
            </w:r>
          </w:p>
        </w:tc>
      </w:tr>
      <w:tr w:rsidR="004F721E" w:rsidRPr="004D7A74" w14:paraId="37A3E8DA" w14:textId="77777777" w:rsidTr="007E1646">
        <w:trPr>
          <w:trHeight w:hRule="exact" w:val="40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23A8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 Психологическая подготовка пациента.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B574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38" w:right="19" w:firstLine="62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- Установить доверительные отношения с </w:t>
            </w: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пациентом.</w:t>
            </w:r>
          </w:p>
          <w:p w14:paraId="76BF442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Сообщить    и    объяснить пациенту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 процедуры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последовательность действий. </w:t>
            </w:r>
          </w:p>
          <w:p w14:paraId="22A5BF4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Получить   согласие   на    проведение процедуры.</w:t>
            </w:r>
          </w:p>
          <w:p w14:paraId="4BA877B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38" w:right="19" w:firstLine="62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 Придать пациенту положение </w:t>
            </w:r>
            <w:proofErr w:type="spellStart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Фаулера</w:t>
            </w:r>
            <w:proofErr w:type="spellEnd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если позволяет его состояние.</w:t>
            </w:r>
          </w:p>
          <w:p w14:paraId="190473C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Склонить голову пациента в противоположную сторону.</w:t>
            </w:r>
          </w:p>
          <w:p w14:paraId="5ADB69A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Шею и плечи накрыть адсорбирующей салфеткой.</w:t>
            </w:r>
          </w:p>
          <w:p w14:paraId="2E70C78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4F721E" w:rsidRPr="004D7A74" w14:paraId="61D77234" w14:textId="77777777" w:rsidTr="007E1646">
        <w:trPr>
          <w:trHeight w:hRule="exact" w:val="10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8C65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Подготовка рук к работе.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ECF7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 w:right="48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Вымыть    руки    </w:t>
            </w: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 гигиеническом уровне.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Осушить индивидуальным полотенцем, надеть стерильные перчатки.</w:t>
            </w:r>
          </w:p>
          <w:p w14:paraId="3B795DA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14:paraId="3A0B62BB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4F721E" w:rsidRPr="004D7A74" w14:paraId="0269E7F1" w14:textId="77777777" w:rsidTr="007E1646">
        <w:trPr>
          <w:trHeight w:hRule="exact" w:val="26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51FA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 Оснащение рабочего места.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C906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2" w:firstLine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Стерильный    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лоток,   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пинцет (2),     мензурка,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ватные турунды, большие марлевые салфетки, стерильные перчатки, водный термометр, емкость с горячей водой, флакон с 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3% раствором перекиси водорода, лоток для отработанного материала,  емкость с теплой водой, мыло, полотенце, емкости с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дезинфицирующим раствором.</w:t>
            </w:r>
          </w:p>
          <w:p w14:paraId="6F9BA7F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2" w:firstLine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14:paraId="41886B2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2" w:firstLine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14:paraId="298393B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2" w:firstLine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14:paraId="37C646B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2" w:firstLine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14:paraId="4C94C58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62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1E" w:rsidRPr="004D7A74" w14:paraId="5C72EE01" w14:textId="77777777" w:rsidTr="007E1646">
        <w:trPr>
          <w:trHeight w:hRule="exact" w:val="12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3C89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 Подготовка к процедуре.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4147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72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 Налить в стерильную мензурку 3% раствор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перекиси водорода (36 -37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0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С). 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Приготовить в ёмкости теплый мыльный раствор.</w:t>
            </w:r>
          </w:p>
        </w:tc>
      </w:tr>
      <w:tr w:rsidR="004F721E" w:rsidRPr="004D7A74" w14:paraId="53CD0A09" w14:textId="77777777" w:rsidTr="007E1646">
        <w:trPr>
          <w:trHeight w:val="78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17A1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5. Выполнение процедуры.</w:t>
            </w:r>
          </w:p>
          <w:p w14:paraId="5F55F3D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78420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89752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607A58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F422A4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85CDB5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580BA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C4A89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8574C9" w14:textId="77777777" w:rsidR="004F721E" w:rsidRDefault="004F721E" w:rsidP="007E1646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EDE367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DDD097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обеспечение доступа в наружный 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слуховой проход.</w:t>
            </w:r>
          </w:p>
          <w:p w14:paraId="53BFF816" w14:textId="77777777" w:rsidR="004F721E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14:paraId="069D3B2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б) условие процедуры</w:t>
            </w:r>
          </w:p>
          <w:p w14:paraId="58F26AB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66F4760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4B619176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в) обеспечение удаление серы из слухового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прохода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6334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86" w:hanging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 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Увлажнить    салфетку    в   мыльном   растворе и обработать</w:t>
            </w: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ушную раковину, заушное пространство.    </w:t>
            </w:r>
          </w:p>
          <w:p w14:paraId="63BB369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86" w:hanging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Обмыть водой ушную раковину, заушное пространство и высушить салфеткой или полотенцем.</w:t>
            </w:r>
          </w:p>
          <w:p w14:paraId="20291CA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86" w:hanging="2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-  </w:t>
            </w:r>
            <w:r w:rsidRPr="004D7A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Взять пинцетом ватную турунду и смочить </w:t>
            </w: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3% растворе перекиси водорода, отжать с помощью пинцета, пинцет поместить в лотке.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Переложить турунду в правую руку.</w:t>
            </w:r>
          </w:p>
          <w:p w14:paraId="643C6963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86" w:firstLine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 Оттянуть левой рукой ушную раковину кверху и кзади, 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чтобы выровнять слуховой проход.</w:t>
            </w:r>
          </w:p>
          <w:p w14:paraId="7CA3E270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 Ввести турунду вращательным движением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A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наружный слуховой проход на глубину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A7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D7A74">
                <w:rPr>
                  <w:rFonts w:ascii="Times New Roman" w:hAnsi="Times New Roman" w:cs="Times New Roman"/>
                  <w:color w:val="000000"/>
                  <w:spacing w:val="-7"/>
                  <w:sz w:val="28"/>
                  <w:szCs w:val="28"/>
                </w:rPr>
                <w:t>1 см</w:t>
              </w:r>
            </w:smartTag>
            <w:r w:rsidRPr="004D7A7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на 2-3 мин.</w:t>
            </w:r>
          </w:p>
          <w:p w14:paraId="3632DCF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Извлечь  турунду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из наружного слухового </w:t>
            </w:r>
            <w:r w:rsidRPr="004D7A7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прохода</w:t>
            </w:r>
            <w:r w:rsidRPr="004D7A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вращательными</w:t>
            </w:r>
            <w:r w:rsidRPr="004D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A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движениями</w:t>
            </w:r>
            <w:r w:rsidRPr="004D7A7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</w:p>
          <w:p w14:paraId="585400B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Осушить ватной турундой наружный слуховой проход, сбросив турунду в лоток для отработанного материала.</w:t>
            </w:r>
          </w:p>
          <w:p w14:paraId="29AC5887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Обработать другой слуховой проход таким </w:t>
            </w:r>
            <w:r w:rsidRPr="004D7A7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же способом.</w:t>
            </w:r>
          </w:p>
        </w:tc>
      </w:tr>
      <w:tr w:rsidR="004F721E" w:rsidRPr="004D7A74" w14:paraId="572DF9F5" w14:textId="77777777" w:rsidTr="007E1646">
        <w:trPr>
          <w:trHeight w:val="28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06D0AF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6. Окончание процедуры</w:t>
            </w:r>
          </w:p>
          <w:p w14:paraId="2C80CC7A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64312462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а) обеспечение инфекционной безопасности</w:t>
            </w:r>
          </w:p>
          <w:p w14:paraId="4C4DA90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5A5B55A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б) соблюдение личной гигиены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2B4A5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 Придать прежнее положение пациенту</w:t>
            </w:r>
            <w:r w:rsidRPr="004D7A7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</w:t>
            </w:r>
          </w:p>
          <w:p w14:paraId="0609263D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58" w:hanging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спросить, как он себя чувствует.</w:t>
            </w:r>
          </w:p>
          <w:p w14:paraId="280CB539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- Поместить отработанные предметы медицинского ухода в емкости </w:t>
            </w:r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дезинфицирующим  раствором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</w:p>
          <w:p w14:paraId="0A9114FE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  Снять </w:t>
            </w:r>
            <w:proofErr w:type="gramStart"/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перчатки,  маску</w:t>
            </w:r>
            <w:proofErr w:type="gramEnd"/>
            <w:r w:rsidRPr="004D7A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сбросить в</w:t>
            </w:r>
            <w:r w:rsidRPr="004D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A7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емкость с </w:t>
            </w:r>
            <w:r w:rsidRPr="004D7A7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дезинфицирующим раствором.</w:t>
            </w:r>
          </w:p>
          <w:p w14:paraId="7ADEFA1C" w14:textId="77777777" w:rsidR="004F721E" w:rsidRPr="004D7A74" w:rsidRDefault="004F721E" w:rsidP="007E1646">
            <w:pPr>
              <w:shd w:val="clear" w:color="auto" w:fill="FFFFFF"/>
              <w:spacing w:after="0" w:line="240" w:lineRule="auto"/>
              <w:ind w:right="91" w:hanging="29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4D7A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Вымыть </w:t>
            </w:r>
            <w:r w:rsidRPr="004D7A7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руки, осушить индивидуальным полотенцем. </w:t>
            </w:r>
          </w:p>
        </w:tc>
      </w:tr>
    </w:tbl>
    <w:p w14:paraId="19DB1A87" w14:textId="77777777" w:rsidR="004F721E" w:rsidRPr="004D7A74" w:rsidRDefault="004F721E" w:rsidP="004F721E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05955D73" w14:textId="77777777" w:rsidR="004F721E" w:rsidRPr="004D7A74" w:rsidRDefault="004F721E" w:rsidP="004F721E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7A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ПРИМЕЧАНИЕ</w:t>
      </w:r>
      <w:r w:rsidRPr="004D7A74">
        <w:rPr>
          <w:rFonts w:ascii="Times New Roman" w:hAnsi="Times New Roman" w:cs="Times New Roman"/>
          <w:color w:val="000000"/>
          <w:spacing w:val="2"/>
          <w:sz w:val="28"/>
          <w:szCs w:val="28"/>
        </w:rPr>
        <w:t>!   Исключить острые предметы, при обработке уха в целях профилактики травматизма барабанной перепонки или стенки слухового прохода.</w:t>
      </w:r>
    </w:p>
    <w:p w14:paraId="4E2EC54A" w14:textId="77777777" w:rsidR="004F721E" w:rsidRPr="004D7A74" w:rsidRDefault="004F721E" w:rsidP="004F72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7A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Закапать теплый 3% раствор перекиси водорода (37</w:t>
      </w:r>
      <w:r w:rsidRPr="004D7A74">
        <w:rPr>
          <w:rFonts w:ascii="Times New Roman" w:hAnsi="Times New Roman" w:cs="Times New Roman"/>
          <w:sz w:val="28"/>
          <w:szCs w:val="28"/>
        </w:rPr>
        <w:t>º</w:t>
      </w:r>
      <w:r w:rsidRPr="004D7A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С) в наружный</w:t>
      </w:r>
    </w:p>
    <w:p w14:paraId="735390C8" w14:textId="77777777" w:rsidR="004F721E" w:rsidRPr="004D7A74" w:rsidRDefault="004F721E" w:rsidP="004F721E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A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слуховой проход при скоплении серы.</w:t>
      </w:r>
      <w:r w:rsidRPr="004D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7E62DE2" w14:textId="77777777" w:rsidR="004F721E" w:rsidRDefault="004F721E" w:rsidP="004F721E">
      <w:pPr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br w:type="page"/>
      </w:r>
    </w:p>
    <w:p w14:paraId="497D9854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A5AF3"/>
    <w:multiLevelType w:val="hybridMultilevel"/>
    <w:tmpl w:val="28F6B142"/>
    <w:lvl w:ilvl="0" w:tplc="8900343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" w15:restartNumberingAfterBreak="0">
    <w:nsid w:val="3B2078BE"/>
    <w:multiLevelType w:val="hybridMultilevel"/>
    <w:tmpl w:val="28F6B142"/>
    <w:lvl w:ilvl="0" w:tplc="8900343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2" w15:restartNumberingAfterBreak="0">
    <w:nsid w:val="4F9962F0"/>
    <w:multiLevelType w:val="hybridMultilevel"/>
    <w:tmpl w:val="C340D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5031B"/>
    <w:multiLevelType w:val="hybridMultilevel"/>
    <w:tmpl w:val="28F6B142"/>
    <w:lvl w:ilvl="0" w:tplc="8900343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19"/>
    <w:rsid w:val="000A0B37"/>
    <w:rsid w:val="00480F19"/>
    <w:rsid w:val="004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92BCE2"/>
  <w15:chartTrackingRefBased/>
  <w15:docId w15:val="{EB627FEA-38B1-440E-920B-3B935F4F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21E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21E"/>
    <w:rPr>
      <w:rFonts w:ascii="Segoe UI" w:eastAsiaTheme="minorEastAsia" w:hAnsi="Segoe UI" w:cs="Segoe UI"/>
      <w:b w:val="0"/>
      <w:bCs w:val="0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4551</Words>
  <Characters>25944</Characters>
  <Application>Microsoft Office Word</Application>
  <DocSecurity>0</DocSecurity>
  <Lines>216</Lines>
  <Paragraphs>60</Paragraphs>
  <ScaleCrop>false</ScaleCrop>
  <Company/>
  <LinksUpToDate>false</LinksUpToDate>
  <CharactersWithSpaces>30435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2021-02-18T16:24:00Z</dcterms:created>
  <dcterms:modified xsi:type="dcterms:W3CDTF">2021-02-18T16:29:00Z</dcterms:modified>
</cp:coreProperties>
</file>